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3E6" w:rsidRDefault="00BC33E6" w:rsidP="00BC33E6">
      <w:pPr>
        <w:pStyle w:val="a3"/>
        <w:ind w:left="-709"/>
        <w:jc w:val="center"/>
        <w:rPr>
          <w:rFonts w:ascii="Times New Roman" w:hAnsi="Times New Roman" w:cs="Times New Roman"/>
          <w:sz w:val="20"/>
          <w:szCs w:val="20"/>
        </w:rPr>
      </w:pPr>
      <w:r w:rsidRPr="00B24722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2249170" cy="1009650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2840" cy="102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3E6" w:rsidRDefault="00BC33E6" w:rsidP="00BC33E6">
      <w:pPr>
        <w:pStyle w:val="a3"/>
        <w:ind w:left="-709"/>
        <w:jc w:val="center"/>
        <w:rPr>
          <w:rFonts w:ascii="Times New Roman" w:hAnsi="Times New Roman" w:cs="Times New Roman"/>
          <w:sz w:val="20"/>
          <w:szCs w:val="20"/>
        </w:rPr>
      </w:pPr>
      <w:r w:rsidRPr="00F2739C">
        <w:rPr>
          <w:rFonts w:ascii="Times New Roman" w:hAnsi="Times New Roman" w:cs="Times New Roman"/>
          <w:sz w:val="20"/>
          <w:szCs w:val="20"/>
        </w:rPr>
        <w:t>Российская Федерация Ханты-Мансийский ав</w:t>
      </w:r>
      <w:r>
        <w:rPr>
          <w:rFonts w:ascii="Times New Roman" w:hAnsi="Times New Roman" w:cs="Times New Roman"/>
          <w:sz w:val="20"/>
          <w:szCs w:val="20"/>
        </w:rPr>
        <w:t xml:space="preserve">тономный округ – Югра </w:t>
      </w:r>
    </w:p>
    <w:p w:rsidR="00BC33E6" w:rsidRPr="00F2739C" w:rsidRDefault="00BC33E6" w:rsidP="00BC33E6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39C">
        <w:rPr>
          <w:rFonts w:ascii="Times New Roman" w:hAnsi="Times New Roman" w:cs="Times New Roman"/>
          <w:b/>
          <w:sz w:val="28"/>
          <w:szCs w:val="28"/>
        </w:rPr>
        <w:t>Муни</w:t>
      </w:r>
      <w:r w:rsidR="00060025">
        <w:rPr>
          <w:rFonts w:ascii="Times New Roman" w:hAnsi="Times New Roman" w:cs="Times New Roman"/>
          <w:b/>
          <w:sz w:val="28"/>
          <w:szCs w:val="28"/>
        </w:rPr>
        <w:t xml:space="preserve">ципальное бюджетное учреждение </w:t>
      </w:r>
      <w:r w:rsidRPr="00F2739C">
        <w:rPr>
          <w:rFonts w:ascii="Times New Roman" w:hAnsi="Times New Roman" w:cs="Times New Roman"/>
          <w:b/>
          <w:sz w:val="28"/>
          <w:szCs w:val="28"/>
        </w:rPr>
        <w:t>«Управление по дорожному хозяйству и благоустройству города Нижневартовска»</w:t>
      </w:r>
    </w:p>
    <w:p w:rsidR="00BC33E6" w:rsidRDefault="00BC33E6" w:rsidP="00BC33E6">
      <w:pPr>
        <w:pStyle w:val="a3"/>
        <w:ind w:left="-709"/>
        <w:jc w:val="center"/>
        <w:rPr>
          <w:rFonts w:ascii="Times New Roman" w:hAnsi="Times New Roman" w:cs="Times New Roman"/>
          <w:sz w:val="18"/>
          <w:szCs w:val="18"/>
        </w:rPr>
      </w:pPr>
      <w:r w:rsidRPr="00F2739C">
        <w:rPr>
          <w:rFonts w:ascii="Times New Roman" w:hAnsi="Times New Roman" w:cs="Times New Roman"/>
          <w:sz w:val="18"/>
          <w:szCs w:val="18"/>
        </w:rPr>
        <w:t>628609, ул.Индустриальная, д.70, г.Нижневартовск,Ханты-</w:t>
      </w:r>
      <w:r>
        <w:rPr>
          <w:rFonts w:ascii="Times New Roman" w:hAnsi="Times New Roman" w:cs="Times New Roman"/>
          <w:sz w:val="18"/>
          <w:szCs w:val="18"/>
        </w:rPr>
        <w:t xml:space="preserve">Мансийский автономный округ – Югра </w:t>
      </w:r>
    </w:p>
    <w:p w:rsidR="00BC33E6" w:rsidRDefault="00BC33E6" w:rsidP="00BC33E6">
      <w:pPr>
        <w:pStyle w:val="a3"/>
        <w:ind w:left="-709"/>
        <w:jc w:val="center"/>
        <w:rPr>
          <w:rFonts w:ascii="Times New Roman" w:hAnsi="Times New Roman" w:cs="Times New Roman"/>
          <w:sz w:val="18"/>
          <w:szCs w:val="18"/>
        </w:rPr>
      </w:pPr>
      <w:r w:rsidRPr="00F2739C">
        <w:rPr>
          <w:rFonts w:ascii="Times New Roman" w:hAnsi="Times New Roman" w:cs="Times New Roman"/>
          <w:sz w:val="18"/>
          <w:szCs w:val="18"/>
        </w:rPr>
        <w:t>тел.</w:t>
      </w:r>
      <w:r>
        <w:rPr>
          <w:rFonts w:ascii="Times New Roman" w:hAnsi="Times New Roman" w:cs="Times New Roman"/>
          <w:sz w:val="18"/>
          <w:szCs w:val="18"/>
        </w:rPr>
        <w:t xml:space="preserve"> + 7 </w:t>
      </w:r>
      <w:r w:rsidRPr="00F2739C">
        <w:rPr>
          <w:rFonts w:ascii="Times New Roman" w:hAnsi="Times New Roman" w:cs="Times New Roman"/>
          <w:sz w:val="18"/>
          <w:szCs w:val="18"/>
        </w:rPr>
        <w:t>(3466) 63-12-26-приемная,тел.</w:t>
      </w:r>
      <w:r>
        <w:rPr>
          <w:rFonts w:ascii="Times New Roman" w:hAnsi="Times New Roman" w:cs="Times New Roman"/>
          <w:sz w:val="18"/>
          <w:szCs w:val="18"/>
        </w:rPr>
        <w:t xml:space="preserve"> + 7</w:t>
      </w:r>
      <w:r w:rsidRPr="00F2739C">
        <w:rPr>
          <w:rFonts w:ascii="Times New Roman" w:hAnsi="Times New Roman" w:cs="Times New Roman"/>
          <w:sz w:val="18"/>
          <w:szCs w:val="18"/>
        </w:rPr>
        <w:t xml:space="preserve"> (3466) 63-12-28-канцелярия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F2739C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F2739C">
        <w:rPr>
          <w:rFonts w:ascii="Times New Roman" w:hAnsi="Times New Roman" w:cs="Times New Roman"/>
          <w:sz w:val="18"/>
          <w:szCs w:val="18"/>
        </w:rPr>
        <w:t>-</w:t>
      </w:r>
      <w:r w:rsidRPr="00F2739C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F2739C">
        <w:rPr>
          <w:rFonts w:ascii="Times New Roman" w:hAnsi="Times New Roman" w:cs="Times New Roman"/>
          <w:sz w:val="18"/>
          <w:szCs w:val="18"/>
        </w:rPr>
        <w:t xml:space="preserve">: </w:t>
      </w:r>
      <w:hyperlink r:id="rId9" w:history="1">
        <w:r w:rsidRPr="00B511A6">
          <w:rPr>
            <w:rStyle w:val="af3"/>
            <w:rFonts w:ascii="Times New Roman" w:eastAsia="Century Gothic" w:hAnsi="Times New Roman" w:cs="Times New Roman"/>
            <w:color w:val="000000"/>
            <w:sz w:val="18"/>
            <w:szCs w:val="18"/>
            <w:lang w:val="en-US"/>
          </w:rPr>
          <w:t>mku</w:t>
        </w:r>
        <w:r w:rsidRPr="00B511A6">
          <w:rPr>
            <w:rStyle w:val="af3"/>
            <w:rFonts w:ascii="Times New Roman" w:eastAsia="Century Gothic" w:hAnsi="Times New Roman" w:cs="Times New Roman"/>
            <w:color w:val="000000"/>
            <w:sz w:val="18"/>
            <w:szCs w:val="18"/>
          </w:rPr>
          <w:t>_</w:t>
        </w:r>
        <w:r w:rsidRPr="00B511A6">
          <w:rPr>
            <w:rStyle w:val="af3"/>
            <w:rFonts w:ascii="Times New Roman" w:eastAsia="Century Gothic" w:hAnsi="Times New Roman" w:cs="Times New Roman"/>
            <w:color w:val="000000"/>
            <w:sz w:val="18"/>
            <w:szCs w:val="18"/>
            <w:lang w:val="en-US"/>
          </w:rPr>
          <w:t>upodhb</w:t>
        </w:r>
        <w:r w:rsidRPr="00B511A6">
          <w:rPr>
            <w:rStyle w:val="af3"/>
            <w:rFonts w:ascii="Times New Roman" w:eastAsia="Century Gothic" w:hAnsi="Times New Roman" w:cs="Times New Roman"/>
            <w:color w:val="000000"/>
            <w:sz w:val="18"/>
            <w:szCs w:val="18"/>
          </w:rPr>
          <w:t>@</w:t>
        </w:r>
        <w:r w:rsidRPr="00B511A6">
          <w:rPr>
            <w:rStyle w:val="af3"/>
            <w:rFonts w:ascii="Times New Roman" w:eastAsia="Century Gothic" w:hAnsi="Times New Roman" w:cs="Times New Roman"/>
            <w:color w:val="000000"/>
            <w:sz w:val="18"/>
            <w:szCs w:val="18"/>
            <w:lang w:val="en-US"/>
          </w:rPr>
          <w:t>mail</w:t>
        </w:r>
        <w:r w:rsidRPr="00B511A6">
          <w:rPr>
            <w:rStyle w:val="af3"/>
            <w:rFonts w:ascii="Times New Roman" w:eastAsia="Century Gothic" w:hAnsi="Times New Roman" w:cs="Times New Roman"/>
            <w:color w:val="000000"/>
            <w:sz w:val="18"/>
            <w:szCs w:val="18"/>
          </w:rPr>
          <w:t>.</w:t>
        </w:r>
        <w:r w:rsidRPr="00B511A6">
          <w:rPr>
            <w:rStyle w:val="af3"/>
            <w:rFonts w:ascii="Times New Roman" w:eastAsia="Century Gothic" w:hAnsi="Times New Roman" w:cs="Times New Roman"/>
            <w:color w:val="000000"/>
            <w:sz w:val="18"/>
            <w:szCs w:val="18"/>
            <w:lang w:val="en-US"/>
          </w:rPr>
          <w:t>ru</w:t>
        </w:r>
      </w:hyperlink>
      <w:r>
        <w:rPr>
          <w:rFonts w:ascii="Times New Roman" w:hAnsi="Times New Roman" w:cs="Times New Roman"/>
          <w:sz w:val="18"/>
          <w:szCs w:val="18"/>
        </w:rPr>
        <w:t>,</w:t>
      </w:r>
    </w:p>
    <w:p w:rsidR="00322213" w:rsidRPr="00322213" w:rsidRDefault="00322213" w:rsidP="00322213">
      <w:pPr>
        <w:spacing w:after="0" w:line="240" w:lineRule="auto"/>
        <w:ind w:left="-709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322213">
        <w:rPr>
          <w:rFonts w:ascii="Times New Roman" w:eastAsia="Calibri" w:hAnsi="Times New Roman" w:cs="Times New Roman"/>
          <w:sz w:val="18"/>
          <w:szCs w:val="18"/>
          <w:lang w:eastAsia="en-US"/>
        </w:rPr>
        <w:t>ОКПО 130 710 36; ОГРН 1178617005489;</w:t>
      </w:r>
    </w:p>
    <w:p w:rsidR="00322213" w:rsidRPr="00322213" w:rsidRDefault="00322213" w:rsidP="00322213">
      <w:pPr>
        <w:spacing w:after="0" w:line="240" w:lineRule="auto"/>
        <w:ind w:left="-709"/>
        <w:jc w:val="center"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322213">
        <w:rPr>
          <w:rFonts w:ascii="Times New Roman" w:eastAsia="Calibri" w:hAnsi="Times New Roman" w:cs="Times New Roman"/>
          <w:sz w:val="18"/>
          <w:szCs w:val="18"/>
          <w:lang w:eastAsia="en-US"/>
        </w:rPr>
        <w:t>ИНН/КПП 860 322 7648/860 301 001; БИК 007162163; кор.счет 401 028 102 453 700 000 07 в ОК</w:t>
      </w:r>
      <w:r>
        <w:rPr>
          <w:rFonts w:ascii="Times New Roman" w:eastAsia="Calibri" w:hAnsi="Times New Roman" w:cs="Times New Roman"/>
          <w:sz w:val="18"/>
          <w:szCs w:val="18"/>
          <w:lang w:eastAsia="en-US"/>
        </w:rPr>
        <w:t>Ц №8 Уральского ГУ Банка России</w:t>
      </w:r>
      <w:r w:rsidRPr="00322213">
        <w:rPr>
          <w:rFonts w:ascii="Times New Roman" w:eastAsia="Calibri" w:hAnsi="Times New Roman" w:cs="Times New Roman"/>
          <w:sz w:val="18"/>
          <w:szCs w:val="18"/>
          <w:lang w:eastAsia="en-US"/>
        </w:rPr>
        <w:t xml:space="preserve"> по ХМАО – Югре, Казначейский счет 032 346 437 187 500 087 00</w:t>
      </w:r>
    </w:p>
    <w:p w:rsidR="00BC33E6" w:rsidRPr="00D244B0" w:rsidRDefault="00BC33E6" w:rsidP="00BC33E6">
      <w:pPr>
        <w:pStyle w:val="a3"/>
        <w:ind w:left="-709"/>
        <w:rPr>
          <w:rFonts w:ascii="Times New Roman" w:hAnsi="Times New Roman" w:cs="Times New Roman"/>
        </w:rPr>
      </w:pPr>
      <w:r w:rsidRPr="00D244B0">
        <w:rPr>
          <w:rFonts w:ascii="Times New Roman" w:hAnsi="Times New Roman" w:cs="Times New Roman"/>
          <w:noProof/>
        </w:rPr>
        <w:drawing>
          <wp:inline distT="0" distB="0" distL="0" distR="0">
            <wp:extent cx="6905625" cy="2952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20008" cy="29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46B" w:rsidRPr="00362DC1" w:rsidRDefault="0070246B" w:rsidP="0070246B">
      <w:pPr>
        <w:spacing w:after="0"/>
        <w:rPr>
          <w:rFonts w:ascii="Times New Roman" w:hAnsi="Times New Roman" w:cs="Times New Roman"/>
          <w:color w:val="C6D9F1" w:themeColor="text2" w:themeTint="33"/>
        </w:rPr>
      </w:pPr>
      <w:r w:rsidRPr="00362DC1">
        <w:rPr>
          <w:rFonts w:ascii="Times New Roman" w:hAnsi="Times New Roman" w:cs="Times New Roman"/>
          <w:color w:val="C6D9F1" w:themeColor="text2" w:themeTint="33"/>
          <w:u w:val="single"/>
          <w:lang w:val="en-US"/>
        </w:rPr>
        <w:t>[</w:t>
      </w:r>
      <w:r w:rsidRPr="00362DC1">
        <w:rPr>
          <w:rFonts w:ascii="Times New Roman" w:hAnsi="Times New Roman" w:cs="Times New Roman"/>
          <w:color w:val="C6D9F1" w:themeColor="text2" w:themeTint="33"/>
          <w:u w:val="single"/>
        </w:rPr>
        <w:t>Дата документа</w:t>
      </w:r>
      <w:r w:rsidRPr="00362DC1">
        <w:rPr>
          <w:rFonts w:ascii="Times New Roman" w:hAnsi="Times New Roman" w:cs="Times New Roman"/>
          <w:color w:val="C6D9F1" w:themeColor="text2" w:themeTint="33"/>
          <w:u w:val="single"/>
          <w:lang w:val="en-US"/>
        </w:rPr>
        <w:t>]</w:t>
      </w:r>
      <w:r w:rsidRPr="00362DC1">
        <w:rPr>
          <w:rFonts w:ascii="Times New Roman" w:hAnsi="Times New Roman" w:cs="Times New Roman"/>
          <w:color w:val="C6D9F1" w:themeColor="text2" w:themeTint="33"/>
        </w:rPr>
        <w:t>№</w:t>
      </w:r>
      <w:r w:rsidRPr="00362DC1">
        <w:rPr>
          <w:rFonts w:ascii="Times New Roman" w:hAnsi="Times New Roman" w:cs="Times New Roman"/>
          <w:color w:val="C6D9F1" w:themeColor="text2" w:themeTint="33"/>
          <w:u w:val="single"/>
        </w:rPr>
        <w:t>[Номер документа]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794"/>
        <w:gridCol w:w="1474"/>
        <w:gridCol w:w="557"/>
        <w:gridCol w:w="1371"/>
        <w:gridCol w:w="34"/>
        <w:gridCol w:w="5125"/>
      </w:tblGrid>
      <w:tr w:rsidR="0070246B" w:rsidRPr="00362DC1" w:rsidTr="00D87AF0">
        <w:trPr>
          <w:gridAfter w:val="2"/>
          <w:wAfter w:w="5159" w:type="dxa"/>
        </w:trPr>
        <w:tc>
          <w:tcPr>
            <w:tcW w:w="794" w:type="dxa"/>
            <w:shd w:val="clear" w:color="auto" w:fill="auto"/>
          </w:tcPr>
          <w:p w:rsidR="0070246B" w:rsidRPr="00362DC1" w:rsidRDefault="0070246B" w:rsidP="00D77D58">
            <w:pPr>
              <w:spacing w:after="0"/>
              <w:rPr>
                <w:rFonts w:ascii="Times New Roman" w:hAnsi="Times New Roman" w:cs="Times New Roman"/>
              </w:rPr>
            </w:pPr>
            <w:r w:rsidRPr="00362DC1">
              <w:rPr>
                <w:rFonts w:ascii="Times New Roman" w:hAnsi="Times New Roman" w:cs="Times New Roman"/>
              </w:rPr>
              <w:t>На №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</w:tcPr>
          <w:p w:rsidR="0070246B" w:rsidRPr="00362DC1" w:rsidRDefault="0070246B" w:rsidP="00D77D5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shd w:val="clear" w:color="auto" w:fill="auto"/>
          </w:tcPr>
          <w:p w:rsidR="0070246B" w:rsidRPr="00362DC1" w:rsidRDefault="0070246B" w:rsidP="00D77D58">
            <w:pPr>
              <w:spacing w:after="0"/>
              <w:rPr>
                <w:rFonts w:ascii="Times New Roman" w:hAnsi="Times New Roman" w:cs="Times New Roman"/>
              </w:rPr>
            </w:pPr>
            <w:r w:rsidRPr="00362DC1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</w:tcPr>
          <w:p w:rsidR="0070246B" w:rsidRPr="00362DC1" w:rsidRDefault="0070246B" w:rsidP="00D77D5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87AF0" w:rsidRPr="00D87AF0" w:rsidTr="00D87AF0">
        <w:tc>
          <w:tcPr>
            <w:tcW w:w="4230" w:type="dxa"/>
            <w:gridSpan w:val="5"/>
          </w:tcPr>
          <w:p w:rsidR="00D87AF0" w:rsidRPr="00D87AF0" w:rsidRDefault="00D87AF0" w:rsidP="00D8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5" w:type="dxa"/>
            <w:hideMark/>
          </w:tcPr>
          <w:p w:rsidR="00C829F5" w:rsidRDefault="00C829F5" w:rsidP="00D87AF0">
            <w:pPr>
              <w:tabs>
                <w:tab w:val="left" w:pos="6379"/>
                <w:tab w:val="right" w:pos="9498"/>
              </w:tabs>
              <w:spacing w:after="0" w:line="264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D87AF0" w:rsidRPr="00D87AF0" w:rsidRDefault="00D24227" w:rsidP="00D87AF0">
            <w:pPr>
              <w:tabs>
                <w:tab w:val="left" w:pos="6379"/>
                <w:tab w:val="right" w:pos="9498"/>
              </w:tabs>
              <w:spacing w:after="0" w:line="264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</w:t>
            </w:r>
            <w:r w:rsidR="00D87AF0" w:rsidRPr="00D87A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аместител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</w:t>
            </w:r>
            <w:r w:rsidR="00D87AF0" w:rsidRPr="00D87A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главы города,</w:t>
            </w:r>
          </w:p>
          <w:p w:rsidR="00D87AF0" w:rsidRPr="00D87AF0" w:rsidRDefault="00D87AF0" w:rsidP="00D87AF0">
            <w:pPr>
              <w:tabs>
                <w:tab w:val="left" w:pos="6379"/>
                <w:tab w:val="right" w:pos="9498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87A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  <w:r w:rsidR="00D242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</w:t>
            </w:r>
            <w:r w:rsidRPr="00D87A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департамента</w:t>
            </w:r>
          </w:p>
          <w:p w:rsidR="00D87AF0" w:rsidRPr="00D87AF0" w:rsidRDefault="00D87AF0" w:rsidP="00D87AF0">
            <w:pPr>
              <w:tabs>
                <w:tab w:val="left" w:pos="6379"/>
                <w:tab w:val="right" w:pos="9498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87A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жилищно-коммунального</w:t>
            </w:r>
          </w:p>
          <w:p w:rsidR="00D87AF0" w:rsidRPr="00D87AF0" w:rsidRDefault="00D87AF0" w:rsidP="00D87AF0">
            <w:pPr>
              <w:tabs>
                <w:tab w:val="left" w:pos="6379"/>
                <w:tab w:val="right" w:pos="9498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87A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хозяйства администрации города</w:t>
            </w:r>
          </w:p>
          <w:p w:rsidR="00D87AF0" w:rsidRPr="00D87AF0" w:rsidRDefault="00D24227" w:rsidP="00D8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А.Н. Бокову</w:t>
            </w:r>
          </w:p>
        </w:tc>
      </w:tr>
    </w:tbl>
    <w:p w:rsidR="00D87AF0" w:rsidRPr="00D87AF0" w:rsidRDefault="00D87AF0" w:rsidP="00D87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87AF0" w:rsidRPr="00D87AF0" w:rsidRDefault="00D87AF0" w:rsidP="00D87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AF0">
        <w:rPr>
          <w:rFonts w:ascii="Times New Roman" w:eastAsia="Times New Roman" w:hAnsi="Times New Roman" w:cs="Times New Roman"/>
          <w:b/>
          <w:sz w:val="28"/>
          <w:szCs w:val="28"/>
        </w:rPr>
        <w:t xml:space="preserve">Уважаемый </w:t>
      </w:r>
      <w:r w:rsidR="00D24227">
        <w:rPr>
          <w:rFonts w:ascii="Times New Roman" w:eastAsia="Times New Roman" w:hAnsi="Times New Roman" w:cs="Times New Roman"/>
          <w:b/>
          <w:sz w:val="28"/>
          <w:szCs w:val="28"/>
        </w:rPr>
        <w:t>Анатолий Николаевич</w:t>
      </w:r>
      <w:r w:rsidRPr="00D87AF0">
        <w:rPr>
          <w:rFonts w:ascii="Times New Roman" w:eastAsia="Times New Roman" w:hAnsi="Times New Roman" w:cs="Times New Roman"/>
          <w:b/>
          <w:sz w:val="28"/>
          <w:szCs w:val="28"/>
        </w:rPr>
        <w:t>!</w:t>
      </w:r>
    </w:p>
    <w:p w:rsidR="003B1D89" w:rsidRPr="00D36F42" w:rsidRDefault="003B1D89" w:rsidP="003B1D89">
      <w:pPr>
        <w:pStyle w:val="a3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D3FCB" w:rsidRDefault="003B1D89" w:rsidP="00E1787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1D89">
        <w:rPr>
          <w:rFonts w:ascii="Times New Roman" w:eastAsia="Times New Roman" w:hAnsi="Times New Roman" w:cs="Times New Roman"/>
          <w:sz w:val="28"/>
          <w:szCs w:val="28"/>
        </w:rPr>
        <w:t>В рамках выполнения мероприятий по благоустройству города просим Вас передать в департамент общественных коммуникаций и молодежной политики</w:t>
      </w:r>
      <w:r w:rsidRPr="003B1D89">
        <w:rPr>
          <w:rFonts w:ascii="Times New Roman" w:hAnsi="Times New Roman"/>
          <w:sz w:val="28"/>
          <w:szCs w:val="28"/>
        </w:rPr>
        <w:t xml:space="preserve"> администрации города </w:t>
      </w:r>
      <w:r w:rsidRPr="003B1D89">
        <w:rPr>
          <w:rFonts w:ascii="Times New Roman" w:eastAsia="Times New Roman" w:hAnsi="Times New Roman" w:cs="Times New Roman"/>
          <w:sz w:val="28"/>
          <w:szCs w:val="28"/>
        </w:rPr>
        <w:t>для публикации информацию следующего содержания:</w:t>
      </w:r>
    </w:p>
    <w:p w:rsidR="00C829F5" w:rsidRPr="003B1D89" w:rsidRDefault="00C829F5" w:rsidP="001C09E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1D89" w:rsidRPr="00E760D7" w:rsidRDefault="003B1D89" w:rsidP="003B1D8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60D7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Перечень брошенных транспортных средств по состоянию </w:t>
      </w:r>
      <w:r w:rsidRPr="00C70608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="00E516B5">
        <w:rPr>
          <w:rFonts w:ascii="Times New Roman" w:eastAsia="Times New Roman" w:hAnsi="Times New Roman" w:cs="Times New Roman"/>
          <w:b/>
          <w:sz w:val="24"/>
          <w:szCs w:val="24"/>
        </w:rPr>
        <w:t>05</w:t>
      </w:r>
      <w:r w:rsidRPr="007135D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CB3CA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0</w:t>
      </w:r>
      <w:r w:rsidR="00E516B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8</w:t>
      </w:r>
      <w:r w:rsidRPr="00C70608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DC206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г.</w:t>
      </w:r>
      <w:r w:rsidRPr="00E760D7">
        <w:rPr>
          <w:rFonts w:ascii="Times New Roman" w:eastAsia="Times New Roman" w:hAnsi="Times New Roman" w:cs="Times New Roman"/>
          <w:b/>
          <w:sz w:val="24"/>
          <w:szCs w:val="24"/>
        </w:rPr>
        <w:t>, расположенных на территории микрорайонов, подлежащих перемещению на специализированную стоянку.</w:t>
      </w:r>
    </w:p>
    <w:tbl>
      <w:tblPr>
        <w:tblW w:w="10206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2813"/>
        <w:gridCol w:w="1276"/>
        <w:gridCol w:w="1275"/>
        <w:gridCol w:w="1418"/>
        <w:gridCol w:w="2995"/>
      </w:tblGrid>
      <w:tr w:rsidR="003B1D89" w:rsidRPr="00F5592E" w:rsidTr="00CB3CA4">
        <w:trPr>
          <w:trHeight w:val="859"/>
        </w:trPr>
        <w:tc>
          <w:tcPr>
            <w:tcW w:w="429" w:type="dxa"/>
            <w:shd w:val="clear" w:color="auto" w:fill="auto"/>
          </w:tcPr>
          <w:p w:rsidR="003B1D89" w:rsidRPr="00FA3E2D" w:rsidRDefault="003B1D89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A3E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13" w:type="dxa"/>
            <w:shd w:val="clear" w:color="auto" w:fill="auto"/>
          </w:tcPr>
          <w:p w:rsidR="003B1D89" w:rsidRPr="00FA3E2D" w:rsidRDefault="003B1D89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59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Местонахождение автомобиля</w:t>
            </w:r>
          </w:p>
        </w:tc>
        <w:tc>
          <w:tcPr>
            <w:tcW w:w="1276" w:type="dxa"/>
            <w:shd w:val="clear" w:color="auto" w:fill="auto"/>
          </w:tcPr>
          <w:p w:rsidR="003B1D89" w:rsidRPr="00FA3E2D" w:rsidRDefault="003B1D89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59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Марка</w:t>
            </w:r>
          </w:p>
        </w:tc>
        <w:tc>
          <w:tcPr>
            <w:tcW w:w="1275" w:type="dxa"/>
            <w:shd w:val="clear" w:color="auto" w:fill="auto"/>
          </w:tcPr>
          <w:p w:rsidR="003B1D89" w:rsidRPr="00FA3E2D" w:rsidRDefault="003B1D89" w:rsidP="006653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59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г/н</w:t>
            </w:r>
          </w:p>
        </w:tc>
        <w:tc>
          <w:tcPr>
            <w:tcW w:w="1418" w:type="dxa"/>
            <w:shd w:val="clear" w:color="auto" w:fill="auto"/>
          </w:tcPr>
          <w:p w:rsidR="003B1D89" w:rsidRPr="00FA3E2D" w:rsidRDefault="003B1D89" w:rsidP="006653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59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цвет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3B1D89" w:rsidRPr="00FA3E2D" w:rsidRDefault="003B1D89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59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Состояние тр.средства</w:t>
            </w:r>
          </w:p>
        </w:tc>
      </w:tr>
      <w:tr w:rsidR="00E516B5" w:rsidRPr="00F5592E" w:rsidTr="00E516B5">
        <w:trPr>
          <w:trHeight w:val="333"/>
        </w:trPr>
        <w:tc>
          <w:tcPr>
            <w:tcW w:w="429" w:type="dxa"/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6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13" w:type="dxa"/>
            <w:shd w:val="clear" w:color="auto" w:fill="auto"/>
          </w:tcPr>
          <w:p w:rsidR="00E516B5" w:rsidRPr="00E516B5" w:rsidRDefault="00E516B5" w:rsidP="00E516B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проезд Заозерный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  <w:tc>
          <w:tcPr>
            <w:tcW w:w="1276" w:type="dxa"/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6B5">
              <w:rPr>
                <w:rFonts w:ascii="Times New Roman" w:eastAsia="Times New Roman" w:hAnsi="Times New Roman" w:cs="Times New Roman"/>
                <w:sz w:val="20"/>
                <w:szCs w:val="20"/>
              </w:rPr>
              <w:t>Шевроле</w:t>
            </w:r>
          </w:p>
        </w:tc>
        <w:tc>
          <w:tcPr>
            <w:tcW w:w="1275" w:type="dxa"/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6B5">
              <w:rPr>
                <w:rFonts w:ascii="Times New Roman" w:eastAsia="Times New Roman" w:hAnsi="Times New Roman" w:cs="Times New Roman"/>
                <w:sz w:val="20"/>
                <w:szCs w:val="20"/>
              </w:rPr>
              <w:t>Т702ВЕ186</w:t>
            </w:r>
          </w:p>
        </w:tc>
        <w:tc>
          <w:tcPr>
            <w:tcW w:w="1418" w:type="dxa"/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6B5">
              <w:rPr>
                <w:rFonts w:ascii="Times New Roman" w:eastAsia="Times New Roman" w:hAnsi="Times New Roman" w:cs="Times New Roman"/>
                <w:sz w:val="20"/>
                <w:szCs w:val="20"/>
              </w:rPr>
              <w:t>синий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деформирована, колеса спущены.</w:t>
            </w:r>
          </w:p>
        </w:tc>
      </w:tr>
      <w:tr w:rsidR="00E516B5" w:rsidRPr="00F5592E" w:rsidTr="00E516B5">
        <w:trPr>
          <w:trHeight w:val="333"/>
        </w:trPr>
        <w:tc>
          <w:tcPr>
            <w:tcW w:w="429" w:type="dxa"/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6B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13" w:type="dxa"/>
            <w:shd w:val="clear" w:color="auto" w:fill="auto"/>
          </w:tcPr>
          <w:p w:rsidR="00E516B5" w:rsidRPr="00E516B5" w:rsidRDefault="00E516B5" w:rsidP="00E516B5">
            <w:pPr>
              <w:tabs>
                <w:tab w:val="left" w:pos="690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проезд Заозерный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  <w:tc>
          <w:tcPr>
            <w:tcW w:w="1276" w:type="dxa"/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6B5">
              <w:rPr>
                <w:rFonts w:ascii="Times New Roman" w:eastAsia="Times New Roman" w:hAnsi="Times New Roman" w:cs="Times New Roman"/>
                <w:sz w:val="20"/>
                <w:szCs w:val="20"/>
              </w:rPr>
              <w:t>Ваз-2110</w:t>
            </w:r>
          </w:p>
        </w:tc>
        <w:tc>
          <w:tcPr>
            <w:tcW w:w="1275" w:type="dxa"/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6B5">
              <w:rPr>
                <w:rFonts w:ascii="Times New Roman" w:eastAsia="Times New Roman" w:hAnsi="Times New Roman" w:cs="Times New Roman"/>
                <w:sz w:val="20"/>
                <w:szCs w:val="20"/>
              </w:rPr>
              <w:t>б/н</w:t>
            </w:r>
          </w:p>
        </w:tc>
        <w:tc>
          <w:tcPr>
            <w:tcW w:w="1418" w:type="dxa"/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6B5">
              <w:rPr>
                <w:rFonts w:ascii="Times New Roman" w:eastAsia="Times New Roman" w:hAnsi="Times New Roman" w:cs="Times New Roman"/>
                <w:sz w:val="20"/>
                <w:szCs w:val="20"/>
              </w:rPr>
              <w:t>зеленый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деформирована, колеса спущены.</w:t>
            </w:r>
          </w:p>
        </w:tc>
      </w:tr>
      <w:tr w:rsidR="00E516B5" w:rsidRPr="00F5592E" w:rsidTr="00E516B5">
        <w:trPr>
          <w:trHeight w:val="333"/>
        </w:trPr>
        <w:tc>
          <w:tcPr>
            <w:tcW w:w="429" w:type="dxa"/>
            <w:shd w:val="clear" w:color="auto" w:fill="auto"/>
          </w:tcPr>
          <w:p w:rsidR="00E516B5" w:rsidRPr="00E516B5" w:rsidRDefault="00510068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13" w:type="dxa"/>
            <w:shd w:val="clear" w:color="auto" w:fill="auto"/>
          </w:tcPr>
          <w:p w:rsidR="00E516B5" w:rsidRPr="00E516B5" w:rsidRDefault="00E516B5" w:rsidP="00E516B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проспект Победы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 А</w:t>
            </w:r>
          </w:p>
        </w:tc>
        <w:tc>
          <w:tcPr>
            <w:tcW w:w="1276" w:type="dxa"/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6B5">
              <w:rPr>
                <w:rFonts w:ascii="Times New Roman" w:eastAsia="Times New Roman" w:hAnsi="Times New Roman" w:cs="Times New Roman"/>
                <w:sz w:val="20"/>
                <w:szCs w:val="20"/>
              </w:rPr>
              <w:t>Шевроле</w:t>
            </w:r>
          </w:p>
        </w:tc>
        <w:tc>
          <w:tcPr>
            <w:tcW w:w="1275" w:type="dxa"/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6B5">
              <w:rPr>
                <w:rFonts w:ascii="Times New Roman" w:eastAsia="Times New Roman" w:hAnsi="Times New Roman" w:cs="Times New Roman"/>
                <w:sz w:val="20"/>
                <w:szCs w:val="20"/>
              </w:rPr>
              <w:t>б/н</w:t>
            </w:r>
          </w:p>
        </w:tc>
        <w:tc>
          <w:tcPr>
            <w:tcW w:w="1418" w:type="dxa"/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6B5">
              <w:rPr>
                <w:rFonts w:ascii="Times New Roman" w:eastAsia="Times New Roman" w:hAnsi="Times New Roman" w:cs="Times New Roman"/>
                <w:sz w:val="20"/>
                <w:szCs w:val="20"/>
              </w:rPr>
              <w:t>серый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E516B5" w:rsidRPr="00E516B5" w:rsidRDefault="00E516B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Разукомплектованный кузов.</w:t>
            </w:r>
          </w:p>
        </w:tc>
      </w:tr>
      <w:tr w:rsidR="00E516B5" w:rsidRPr="00F5592E" w:rsidTr="00E516B5">
        <w:trPr>
          <w:trHeight w:val="333"/>
        </w:trPr>
        <w:tc>
          <w:tcPr>
            <w:tcW w:w="429" w:type="dxa"/>
            <w:shd w:val="clear" w:color="auto" w:fill="auto"/>
          </w:tcPr>
          <w:p w:rsidR="00E516B5" w:rsidRPr="00E516B5" w:rsidRDefault="00A2387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13" w:type="dxa"/>
            <w:shd w:val="clear" w:color="auto" w:fill="auto"/>
          </w:tcPr>
          <w:p w:rsidR="00E516B5" w:rsidRPr="00E516B5" w:rsidRDefault="00A2387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Героев Самотлора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22 А</w:t>
            </w:r>
          </w:p>
        </w:tc>
        <w:tc>
          <w:tcPr>
            <w:tcW w:w="1276" w:type="dxa"/>
            <w:shd w:val="clear" w:color="auto" w:fill="auto"/>
          </w:tcPr>
          <w:p w:rsidR="00E516B5" w:rsidRPr="00A23875" w:rsidRDefault="00A2387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3875">
              <w:rPr>
                <w:rFonts w:ascii="Times New Roman" w:eastAsia="Times New Roman" w:hAnsi="Times New Roman" w:cs="Times New Roman"/>
                <w:sz w:val="20"/>
                <w:szCs w:val="20"/>
              </w:rPr>
              <w:t>Чери</w:t>
            </w:r>
          </w:p>
        </w:tc>
        <w:tc>
          <w:tcPr>
            <w:tcW w:w="1275" w:type="dxa"/>
            <w:shd w:val="clear" w:color="auto" w:fill="auto"/>
          </w:tcPr>
          <w:p w:rsidR="00E516B5" w:rsidRPr="00A23875" w:rsidRDefault="00A23875" w:rsidP="006653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3875">
              <w:rPr>
                <w:rFonts w:ascii="Times New Roman" w:eastAsia="Times New Roman" w:hAnsi="Times New Roman" w:cs="Times New Roman"/>
                <w:sz w:val="20"/>
                <w:szCs w:val="20"/>
              </w:rPr>
              <w:t>К292ОА53</w:t>
            </w:r>
          </w:p>
        </w:tc>
        <w:tc>
          <w:tcPr>
            <w:tcW w:w="1418" w:type="dxa"/>
            <w:shd w:val="clear" w:color="auto" w:fill="auto"/>
          </w:tcPr>
          <w:p w:rsidR="00E516B5" w:rsidRPr="00A23875" w:rsidRDefault="00A23875" w:rsidP="006653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3875">
              <w:rPr>
                <w:rFonts w:ascii="Times New Roman" w:eastAsia="Times New Roman" w:hAnsi="Times New Roman" w:cs="Times New Roman"/>
                <w:sz w:val="20"/>
                <w:szCs w:val="20"/>
              </w:rPr>
              <w:t>черный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E516B5" w:rsidRPr="00E516B5" w:rsidRDefault="00E516B5" w:rsidP="00E516B5">
            <w:pPr>
              <w:tabs>
                <w:tab w:val="left" w:pos="870"/>
              </w:tabs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ab/>
            </w:r>
            <w:r w:rsidR="00A23875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деформирована, колеса спущены.</w:t>
            </w:r>
          </w:p>
        </w:tc>
      </w:tr>
      <w:tr w:rsidR="00E516B5" w:rsidRPr="00F5592E" w:rsidTr="00E516B5">
        <w:trPr>
          <w:trHeight w:val="333"/>
        </w:trPr>
        <w:tc>
          <w:tcPr>
            <w:tcW w:w="429" w:type="dxa"/>
            <w:shd w:val="clear" w:color="auto" w:fill="auto"/>
          </w:tcPr>
          <w:p w:rsidR="00E516B5" w:rsidRPr="00A23875" w:rsidRDefault="00A2387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387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13" w:type="dxa"/>
            <w:shd w:val="clear" w:color="auto" w:fill="auto"/>
          </w:tcPr>
          <w:p w:rsidR="00E516B5" w:rsidRPr="00E516B5" w:rsidRDefault="00A23875" w:rsidP="00A2387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Мира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101</w:t>
            </w:r>
          </w:p>
        </w:tc>
        <w:tc>
          <w:tcPr>
            <w:tcW w:w="1276" w:type="dxa"/>
            <w:shd w:val="clear" w:color="auto" w:fill="auto"/>
          </w:tcPr>
          <w:p w:rsidR="00E516B5" w:rsidRPr="00A23875" w:rsidRDefault="00A2387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3875">
              <w:rPr>
                <w:rFonts w:ascii="Times New Roman" w:eastAsia="Times New Roman" w:hAnsi="Times New Roman" w:cs="Times New Roman"/>
                <w:sz w:val="20"/>
                <w:szCs w:val="20"/>
              </w:rPr>
              <w:t>Хундай</w:t>
            </w:r>
          </w:p>
        </w:tc>
        <w:tc>
          <w:tcPr>
            <w:tcW w:w="1275" w:type="dxa"/>
            <w:shd w:val="clear" w:color="auto" w:fill="auto"/>
          </w:tcPr>
          <w:p w:rsidR="00E516B5" w:rsidRPr="00A23875" w:rsidRDefault="00A23875" w:rsidP="006653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3875">
              <w:rPr>
                <w:rFonts w:ascii="Times New Roman" w:eastAsia="Times New Roman" w:hAnsi="Times New Roman" w:cs="Times New Roman"/>
                <w:sz w:val="20"/>
                <w:szCs w:val="20"/>
              </w:rPr>
              <w:t>О847ХЕ86</w:t>
            </w:r>
          </w:p>
        </w:tc>
        <w:tc>
          <w:tcPr>
            <w:tcW w:w="1418" w:type="dxa"/>
            <w:shd w:val="clear" w:color="auto" w:fill="auto"/>
          </w:tcPr>
          <w:p w:rsidR="00E516B5" w:rsidRPr="00A23875" w:rsidRDefault="00A23875" w:rsidP="006653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3875">
              <w:rPr>
                <w:rFonts w:ascii="Times New Roman" w:eastAsia="Times New Roman" w:hAnsi="Times New Roman" w:cs="Times New Roman"/>
                <w:sz w:val="20"/>
                <w:szCs w:val="20"/>
              </w:rPr>
              <w:t>серебристый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E516B5" w:rsidRPr="00E516B5" w:rsidRDefault="00A23875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деформирована.</w:t>
            </w:r>
          </w:p>
        </w:tc>
      </w:tr>
      <w:tr w:rsidR="003B1D89" w:rsidRPr="00F5592E" w:rsidTr="00CB3CA4">
        <w:trPr>
          <w:trHeight w:val="424"/>
        </w:trPr>
        <w:tc>
          <w:tcPr>
            <w:tcW w:w="429" w:type="dxa"/>
            <w:shd w:val="clear" w:color="auto" w:fill="auto"/>
          </w:tcPr>
          <w:p w:rsidR="003B1D89" w:rsidRPr="00F8588D" w:rsidRDefault="00F8588D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588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13" w:type="dxa"/>
            <w:shd w:val="clear" w:color="auto" w:fill="auto"/>
          </w:tcPr>
          <w:p w:rsidR="003B1D89" w:rsidRPr="000C68A3" w:rsidRDefault="00A23875" w:rsidP="0032221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Лопарева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276" w:type="dxa"/>
            <w:shd w:val="clear" w:color="auto" w:fill="auto"/>
          </w:tcPr>
          <w:p w:rsidR="003B1D89" w:rsidRPr="000C68A3" w:rsidRDefault="00A23875" w:rsidP="0032221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Ваз-2107</w:t>
            </w:r>
          </w:p>
        </w:tc>
        <w:tc>
          <w:tcPr>
            <w:tcW w:w="1275" w:type="dxa"/>
            <w:shd w:val="clear" w:color="auto" w:fill="auto"/>
          </w:tcPr>
          <w:p w:rsidR="003B1D89" w:rsidRPr="000C68A3" w:rsidRDefault="00A23875" w:rsidP="00446A2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б/н</w:t>
            </w:r>
          </w:p>
        </w:tc>
        <w:tc>
          <w:tcPr>
            <w:tcW w:w="1418" w:type="dxa"/>
            <w:shd w:val="clear" w:color="auto" w:fill="auto"/>
          </w:tcPr>
          <w:p w:rsidR="003B1D89" w:rsidRPr="000C68A3" w:rsidRDefault="00A23875" w:rsidP="0032221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фиолетовый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3B1D89" w:rsidRPr="000C68A3" w:rsidRDefault="00A23875" w:rsidP="0032221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Разукомплектованный кузов.</w:t>
            </w:r>
          </w:p>
        </w:tc>
      </w:tr>
      <w:tr w:rsidR="003B1D89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3B1D89" w:rsidRPr="00A23875" w:rsidRDefault="00F8588D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13" w:type="dxa"/>
            <w:shd w:val="clear" w:color="auto" w:fill="auto"/>
          </w:tcPr>
          <w:p w:rsidR="003B1D89" w:rsidRPr="000C68A3" w:rsidRDefault="00A23875" w:rsidP="001C09E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Героев Самотлора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</w:t>
            </w:r>
          </w:p>
        </w:tc>
        <w:tc>
          <w:tcPr>
            <w:tcW w:w="1276" w:type="dxa"/>
            <w:shd w:val="clear" w:color="auto" w:fill="auto"/>
          </w:tcPr>
          <w:p w:rsidR="003B1D89" w:rsidRPr="000C68A3" w:rsidRDefault="00A23875" w:rsidP="003D3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Хундай</w:t>
            </w:r>
          </w:p>
        </w:tc>
        <w:tc>
          <w:tcPr>
            <w:tcW w:w="1275" w:type="dxa"/>
            <w:shd w:val="clear" w:color="auto" w:fill="auto"/>
          </w:tcPr>
          <w:p w:rsidR="003B1D89" w:rsidRPr="000C68A3" w:rsidRDefault="00A23875" w:rsidP="0044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В734РО186</w:t>
            </w:r>
          </w:p>
        </w:tc>
        <w:tc>
          <w:tcPr>
            <w:tcW w:w="1418" w:type="dxa"/>
            <w:shd w:val="clear" w:color="auto" w:fill="auto"/>
          </w:tcPr>
          <w:p w:rsidR="003B1D89" w:rsidRPr="000C68A3" w:rsidRDefault="00A23875" w:rsidP="0027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3B1D89" w:rsidRPr="000C68A3" w:rsidRDefault="00A23875" w:rsidP="0032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деформирована.</w:t>
            </w:r>
          </w:p>
        </w:tc>
      </w:tr>
      <w:tr w:rsidR="00CB3CA4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CB3CA4" w:rsidRPr="000C68A3" w:rsidRDefault="00F8588D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13" w:type="dxa"/>
            <w:shd w:val="clear" w:color="auto" w:fill="auto"/>
          </w:tcPr>
          <w:p w:rsidR="00CB3CA4" w:rsidRDefault="00A23875" w:rsidP="00A2387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60 лет Октября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88</w:t>
            </w:r>
          </w:p>
        </w:tc>
        <w:tc>
          <w:tcPr>
            <w:tcW w:w="1276" w:type="dxa"/>
            <w:shd w:val="clear" w:color="auto" w:fill="auto"/>
          </w:tcPr>
          <w:p w:rsidR="00CB3CA4" w:rsidRDefault="00A23875" w:rsidP="0032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Хундай</w:t>
            </w:r>
          </w:p>
        </w:tc>
        <w:tc>
          <w:tcPr>
            <w:tcW w:w="1275" w:type="dxa"/>
            <w:shd w:val="clear" w:color="auto" w:fill="auto"/>
          </w:tcPr>
          <w:p w:rsidR="00CB3CA4" w:rsidRDefault="00A23875" w:rsidP="0044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б/н</w:t>
            </w:r>
          </w:p>
        </w:tc>
        <w:tc>
          <w:tcPr>
            <w:tcW w:w="1418" w:type="dxa"/>
            <w:shd w:val="clear" w:color="auto" w:fill="auto"/>
          </w:tcPr>
          <w:p w:rsidR="00CB3CA4" w:rsidRDefault="00A23875" w:rsidP="0044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черный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CB3CA4" w:rsidRDefault="00A23875" w:rsidP="0032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деформирована</w:t>
            </w:r>
          </w:p>
        </w:tc>
      </w:tr>
      <w:tr w:rsidR="00CB3CA4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CB3CA4" w:rsidRPr="000C68A3" w:rsidRDefault="00F8588D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13" w:type="dxa"/>
            <w:shd w:val="clear" w:color="auto" w:fill="auto"/>
          </w:tcPr>
          <w:p w:rsidR="00CB3CA4" w:rsidRDefault="00452DD2" w:rsidP="00A2387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A23875">
              <w:rPr>
                <w:rFonts w:ascii="Times New Roman" w:eastAsia="Times New Roman" w:hAnsi="Times New Roman" w:cs="Times New Roman"/>
                <w:sz w:val="20"/>
                <w:szCs w:val="20"/>
              </w:rPr>
              <w:t>Салманова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2387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CB3CA4" w:rsidRDefault="00A23875" w:rsidP="0044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Хонда</w:t>
            </w:r>
          </w:p>
        </w:tc>
        <w:tc>
          <w:tcPr>
            <w:tcW w:w="1275" w:type="dxa"/>
            <w:shd w:val="clear" w:color="auto" w:fill="auto"/>
          </w:tcPr>
          <w:p w:rsidR="00CB3CA4" w:rsidRDefault="00A23875" w:rsidP="00A2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К092НХ186</w:t>
            </w:r>
          </w:p>
        </w:tc>
        <w:tc>
          <w:tcPr>
            <w:tcW w:w="1418" w:type="dxa"/>
            <w:shd w:val="clear" w:color="auto" w:fill="auto"/>
          </w:tcPr>
          <w:p w:rsidR="00CB3CA4" w:rsidRDefault="00A23875" w:rsidP="0044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серебристый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CB3CA4" w:rsidRDefault="00A23875" w:rsidP="0045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деформирована</w:t>
            </w:r>
          </w:p>
        </w:tc>
      </w:tr>
      <w:tr w:rsidR="00CB3CA4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CB3CA4" w:rsidRPr="000C68A3" w:rsidRDefault="00F8588D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13" w:type="dxa"/>
            <w:shd w:val="clear" w:color="auto" w:fill="auto"/>
          </w:tcPr>
          <w:p w:rsidR="00CB3CA4" w:rsidRDefault="00452DD2" w:rsidP="00A2387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A23875">
              <w:rPr>
                <w:rFonts w:ascii="Times New Roman" w:eastAsia="Times New Roman" w:hAnsi="Times New Roman" w:cs="Times New Roman"/>
                <w:sz w:val="20"/>
                <w:szCs w:val="20"/>
              </w:rPr>
              <w:t>Мира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23875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276" w:type="dxa"/>
            <w:shd w:val="clear" w:color="auto" w:fill="auto"/>
          </w:tcPr>
          <w:p w:rsidR="00CB3CA4" w:rsidRDefault="00A23875" w:rsidP="0044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Фотон</w:t>
            </w:r>
          </w:p>
        </w:tc>
        <w:tc>
          <w:tcPr>
            <w:tcW w:w="1275" w:type="dxa"/>
            <w:shd w:val="clear" w:color="auto" w:fill="auto"/>
          </w:tcPr>
          <w:p w:rsidR="00CB3CA4" w:rsidRDefault="00A23875" w:rsidP="00DA6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К293АК</w:t>
            </w:r>
            <w:r w:rsidR="00452DD2">
              <w:rPr>
                <w:rFonts w:ascii="Times New Roman" w:eastAsia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1418" w:type="dxa"/>
            <w:shd w:val="clear" w:color="auto" w:fill="auto"/>
          </w:tcPr>
          <w:p w:rsidR="00CB3CA4" w:rsidRDefault="00A23875" w:rsidP="0044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CB3CA4" w:rsidRDefault="00A23875" w:rsidP="00A2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452DD2">
              <w:rPr>
                <w:rFonts w:ascii="Times New Roman" w:eastAsia="Times New Roman" w:hAnsi="Times New Roman" w:cs="Times New Roman"/>
                <w:sz w:val="20"/>
                <w:szCs w:val="20"/>
              </w:rPr>
              <w:t>олеса спущены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стекла разбиты</w:t>
            </w:r>
            <w:r w:rsidR="00452DD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B3CA4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CB3CA4" w:rsidRPr="000C68A3" w:rsidRDefault="00F8588D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813" w:type="dxa"/>
            <w:shd w:val="clear" w:color="auto" w:fill="auto"/>
          </w:tcPr>
          <w:p w:rsidR="00CB3CA4" w:rsidRDefault="00452DD2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F8588D">
              <w:rPr>
                <w:rFonts w:ascii="Times New Roman" w:eastAsia="Times New Roman" w:hAnsi="Times New Roman" w:cs="Times New Roman"/>
                <w:sz w:val="20"/>
                <w:szCs w:val="20"/>
              </w:rPr>
              <w:t>Нефтяников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8588D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276" w:type="dxa"/>
            <w:shd w:val="clear" w:color="auto" w:fill="auto"/>
          </w:tcPr>
          <w:p w:rsidR="00CB3CA4" w:rsidRDefault="00F8588D" w:rsidP="0044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Тойота</w:t>
            </w:r>
          </w:p>
        </w:tc>
        <w:tc>
          <w:tcPr>
            <w:tcW w:w="1275" w:type="dxa"/>
            <w:shd w:val="clear" w:color="auto" w:fill="auto"/>
          </w:tcPr>
          <w:p w:rsidR="00CB3CA4" w:rsidRDefault="00F8588D" w:rsidP="00446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Х576ТО</w:t>
            </w:r>
            <w:r w:rsidR="00452DD2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18" w:type="dxa"/>
            <w:shd w:val="clear" w:color="auto" w:fill="auto"/>
          </w:tcPr>
          <w:p w:rsidR="00CB3CA4" w:rsidRDefault="00F8588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CB3CA4" w:rsidRDefault="00F8588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Деформированный кузов, спущенные колеса.</w:t>
            </w:r>
          </w:p>
        </w:tc>
      </w:tr>
      <w:tr w:rsidR="00CB3CA4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CB3CA4" w:rsidRPr="000C68A3" w:rsidRDefault="00F8588D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13" w:type="dxa"/>
            <w:shd w:val="clear" w:color="auto" w:fill="auto"/>
          </w:tcPr>
          <w:p w:rsidR="00CB3CA4" w:rsidRDefault="00452DD2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F8588D">
              <w:rPr>
                <w:rFonts w:ascii="Times New Roman" w:eastAsia="Times New Roman" w:hAnsi="Times New Roman" w:cs="Times New Roman"/>
                <w:sz w:val="20"/>
                <w:szCs w:val="20"/>
              </w:rPr>
              <w:t>Героев Самотлора</w:t>
            </w:r>
            <w:r w:rsidRPr="000C68A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8588D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CB3CA4" w:rsidRDefault="00F8588D" w:rsidP="00DA6A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Опель</w:t>
            </w:r>
          </w:p>
        </w:tc>
        <w:tc>
          <w:tcPr>
            <w:tcW w:w="1275" w:type="dxa"/>
            <w:shd w:val="clear" w:color="auto" w:fill="auto"/>
          </w:tcPr>
          <w:p w:rsidR="00CB3CA4" w:rsidRDefault="00F8588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Р804МО1</w:t>
            </w:r>
            <w:r w:rsidR="00452DD2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18" w:type="dxa"/>
            <w:shd w:val="clear" w:color="auto" w:fill="auto"/>
          </w:tcPr>
          <w:p w:rsidR="00CB3CA4" w:rsidRDefault="00452DD2" w:rsidP="00272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синий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CB3CA4" w:rsidRDefault="00F8588D" w:rsidP="00452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деформирована</w:t>
            </w:r>
          </w:p>
        </w:tc>
      </w:tr>
      <w:tr w:rsidR="00CB3CA4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CB3CA4" w:rsidRPr="000C68A3" w:rsidRDefault="00F8588D" w:rsidP="006653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13" w:type="dxa"/>
            <w:shd w:val="clear" w:color="auto" w:fill="auto"/>
          </w:tcPr>
          <w:p w:rsidR="00CB3CA4" w:rsidRDefault="00452DD2" w:rsidP="00A3057E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78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A3057E">
              <w:rPr>
                <w:rFonts w:ascii="Times New Roman" w:eastAsia="Times New Roman" w:hAnsi="Times New Roman" w:cs="Times New Roman"/>
                <w:sz w:val="20"/>
                <w:szCs w:val="20"/>
              </w:rPr>
              <w:t>Дружбы Народов</w:t>
            </w:r>
            <w:r w:rsidRPr="001578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3057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А</w:t>
            </w:r>
          </w:p>
        </w:tc>
        <w:tc>
          <w:tcPr>
            <w:tcW w:w="1276" w:type="dxa"/>
            <w:shd w:val="clear" w:color="auto" w:fill="auto"/>
          </w:tcPr>
          <w:p w:rsidR="00CB3CA4" w:rsidRDefault="00A3057E" w:rsidP="00C8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Ниссан</w:t>
            </w:r>
          </w:p>
        </w:tc>
        <w:tc>
          <w:tcPr>
            <w:tcW w:w="1275" w:type="dxa"/>
            <w:shd w:val="clear" w:color="auto" w:fill="auto"/>
          </w:tcPr>
          <w:p w:rsidR="00CB3CA4" w:rsidRDefault="00A3057E" w:rsidP="00A30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К735ТТ186</w:t>
            </w:r>
          </w:p>
        </w:tc>
        <w:tc>
          <w:tcPr>
            <w:tcW w:w="1418" w:type="dxa"/>
            <w:shd w:val="clear" w:color="auto" w:fill="auto"/>
          </w:tcPr>
          <w:p w:rsidR="00CB3CA4" w:rsidRDefault="00A3057E" w:rsidP="00A30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черный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CB3CA4" w:rsidRDefault="00A3057E" w:rsidP="00C82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Колеса спущены, разбито боковое стекло</w:t>
            </w:r>
          </w:p>
        </w:tc>
      </w:tr>
      <w:tr w:rsidR="00802009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802009" w:rsidRDefault="00F8588D" w:rsidP="0080200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13" w:type="dxa"/>
            <w:shd w:val="clear" w:color="auto" w:fill="auto"/>
          </w:tcPr>
          <w:p w:rsidR="00802009" w:rsidRDefault="00A3057E" w:rsidP="00A3057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ул. Ханты-Мансийская</w:t>
            </w:r>
            <w:r w:rsidR="00452DD2" w:rsidRPr="0015781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6" w:type="dxa"/>
            <w:shd w:val="clear" w:color="auto" w:fill="auto"/>
          </w:tcPr>
          <w:p w:rsidR="00802009" w:rsidRDefault="00452DD2" w:rsidP="00A30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="00A3057E">
              <w:rPr>
                <w:rFonts w:ascii="Times New Roman" w:eastAsia="Times New Roman" w:hAnsi="Times New Roman" w:cs="Times New Roman"/>
                <w:sz w:val="20"/>
                <w:szCs w:val="20"/>
              </w:rPr>
              <w:t>итсубиси</w:t>
            </w:r>
          </w:p>
        </w:tc>
        <w:tc>
          <w:tcPr>
            <w:tcW w:w="1275" w:type="dxa"/>
            <w:shd w:val="clear" w:color="auto" w:fill="auto"/>
          </w:tcPr>
          <w:p w:rsidR="00802009" w:rsidRDefault="00A3057E" w:rsidP="00A30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Х968ВК</w:t>
            </w:r>
            <w:r w:rsidR="00802009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18" w:type="dxa"/>
            <w:shd w:val="clear" w:color="auto" w:fill="auto"/>
          </w:tcPr>
          <w:p w:rsidR="00802009" w:rsidRDefault="00A3057E" w:rsidP="00A30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серебристый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802009" w:rsidRDefault="00A3057E" w:rsidP="00802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Деформированный кузов, спущенные колеса.</w:t>
            </w:r>
          </w:p>
        </w:tc>
      </w:tr>
      <w:tr w:rsidR="00802009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802009" w:rsidRDefault="00F8588D" w:rsidP="0080200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13" w:type="dxa"/>
            <w:shd w:val="clear" w:color="auto" w:fill="auto"/>
          </w:tcPr>
          <w:p w:rsidR="00802009" w:rsidRDefault="00060025" w:rsidP="001B0D2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1B0D2F">
              <w:rPr>
                <w:rFonts w:ascii="Times New Roman" w:eastAsia="Times New Roman" w:hAnsi="Times New Roman" w:cs="Times New Roman"/>
                <w:sz w:val="20"/>
                <w:szCs w:val="20"/>
              </w:rPr>
              <w:t>Чапаева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1B0D2F">
              <w:rPr>
                <w:rFonts w:ascii="Times New Roman" w:eastAsia="Times New Roman" w:hAnsi="Times New Roman" w:cs="Times New Roman"/>
                <w:sz w:val="20"/>
                <w:szCs w:val="20"/>
              </w:rPr>
              <w:t>11 Б</w:t>
            </w:r>
          </w:p>
        </w:tc>
        <w:tc>
          <w:tcPr>
            <w:tcW w:w="1276" w:type="dxa"/>
            <w:shd w:val="clear" w:color="auto" w:fill="auto"/>
          </w:tcPr>
          <w:p w:rsidR="00802009" w:rsidRDefault="001B0D2F" w:rsidP="00802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Мазда</w:t>
            </w:r>
          </w:p>
        </w:tc>
        <w:tc>
          <w:tcPr>
            <w:tcW w:w="1275" w:type="dxa"/>
            <w:shd w:val="clear" w:color="auto" w:fill="auto"/>
          </w:tcPr>
          <w:p w:rsidR="00802009" w:rsidRDefault="001B0D2F" w:rsidP="001B0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О539ХА86</w:t>
            </w:r>
          </w:p>
        </w:tc>
        <w:tc>
          <w:tcPr>
            <w:tcW w:w="1418" w:type="dxa"/>
            <w:shd w:val="clear" w:color="auto" w:fill="auto"/>
          </w:tcPr>
          <w:p w:rsidR="00802009" w:rsidRDefault="001B0D2F" w:rsidP="001B0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белый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802009" w:rsidRDefault="001B0D2F" w:rsidP="0006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деформирована</w:t>
            </w:r>
          </w:p>
        </w:tc>
      </w:tr>
      <w:tr w:rsidR="00802009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802009" w:rsidRDefault="00F8588D" w:rsidP="0080200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13" w:type="dxa"/>
            <w:shd w:val="clear" w:color="auto" w:fill="auto"/>
          </w:tcPr>
          <w:p w:rsidR="00802009" w:rsidRDefault="00060025" w:rsidP="001B0D2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1B0D2F">
              <w:rPr>
                <w:rFonts w:ascii="Times New Roman" w:eastAsia="Times New Roman" w:hAnsi="Times New Roman" w:cs="Times New Roman"/>
                <w:sz w:val="20"/>
                <w:szCs w:val="20"/>
              </w:rPr>
              <w:t>Героев Самотлора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1B0D2F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6" w:type="dxa"/>
            <w:shd w:val="clear" w:color="auto" w:fill="auto"/>
          </w:tcPr>
          <w:p w:rsidR="00802009" w:rsidRDefault="001B0D2F" w:rsidP="001B0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ИЖ</w:t>
            </w:r>
          </w:p>
        </w:tc>
        <w:tc>
          <w:tcPr>
            <w:tcW w:w="1275" w:type="dxa"/>
            <w:shd w:val="clear" w:color="auto" w:fill="auto"/>
          </w:tcPr>
          <w:p w:rsidR="00802009" w:rsidRDefault="00654FA8" w:rsidP="00802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А824СС86</w:t>
            </w:r>
          </w:p>
        </w:tc>
        <w:tc>
          <w:tcPr>
            <w:tcW w:w="1418" w:type="dxa"/>
            <w:shd w:val="clear" w:color="auto" w:fill="auto"/>
          </w:tcPr>
          <w:p w:rsidR="00802009" w:rsidRDefault="00654FA8" w:rsidP="00802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синий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802009" w:rsidRDefault="00654FA8" w:rsidP="00060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Отсутствуют задние колеса</w:t>
            </w:r>
          </w:p>
        </w:tc>
      </w:tr>
      <w:tr w:rsidR="00FA6E97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A6E97" w:rsidRPr="00F8588D" w:rsidRDefault="00F8588D" w:rsidP="0080200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13" w:type="dxa"/>
            <w:shd w:val="clear" w:color="auto" w:fill="auto"/>
          </w:tcPr>
          <w:p w:rsidR="00FA6E97" w:rsidRDefault="00FA6E97" w:rsidP="00654F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654FA8">
              <w:rPr>
                <w:rFonts w:ascii="Times New Roman" w:eastAsia="Times New Roman" w:hAnsi="Times New Roman" w:cs="Times New Roman"/>
                <w:sz w:val="20"/>
                <w:szCs w:val="20"/>
              </w:rPr>
              <w:t>Мира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654FA8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276" w:type="dxa"/>
            <w:shd w:val="clear" w:color="auto" w:fill="auto"/>
          </w:tcPr>
          <w:p w:rsidR="00FA6E97" w:rsidRDefault="00654FA8" w:rsidP="00802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ДЭУ</w:t>
            </w:r>
          </w:p>
        </w:tc>
        <w:tc>
          <w:tcPr>
            <w:tcW w:w="1275" w:type="dxa"/>
            <w:shd w:val="clear" w:color="auto" w:fill="auto"/>
          </w:tcPr>
          <w:p w:rsidR="00FA6E97" w:rsidRDefault="00654FA8" w:rsidP="00654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К462ХС186</w:t>
            </w:r>
          </w:p>
        </w:tc>
        <w:tc>
          <w:tcPr>
            <w:tcW w:w="1418" w:type="dxa"/>
            <w:shd w:val="clear" w:color="auto" w:fill="auto"/>
          </w:tcPr>
          <w:p w:rsidR="00FA6E97" w:rsidRDefault="00654FA8" w:rsidP="00802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черный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A6E97" w:rsidRDefault="00654FA8" w:rsidP="00654FA8">
            <w:pPr>
              <w:tabs>
                <w:tab w:val="left" w:pos="6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деформирована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13" w:type="dxa"/>
            <w:shd w:val="clear" w:color="auto" w:fill="auto"/>
          </w:tcPr>
          <w:p w:rsidR="00F8588D" w:rsidRDefault="00F8588D" w:rsidP="00654FA8">
            <w:pPr>
              <w:jc w:val="center"/>
            </w:pP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654FA8">
              <w:rPr>
                <w:rFonts w:ascii="Times New Roman" w:eastAsia="Times New Roman" w:hAnsi="Times New Roman" w:cs="Times New Roman"/>
                <w:sz w:val="20"/>
                <w:szCs w:val="20"/>
              </w:rPr>
              <w:t>Чапаева</w:t>
            </w: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654FA8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shd w:val="clear" w:color="auto" w:fill="auto"/>
          </w:tcPr>
          <w:p w:rsidR="00F8588D" w:rsidRDefault="00654FA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Газель</w:t>
            </w:r>
          </w:p>
        </w:tc>
        <w:tc>
          <w:tcPr>
            <w:tcW w:w="1275" w:type="dxa"/>
            <w:shd w:val="clear" w:color="auto" w:fill="auto"/>
          </w:tcPr>
          <w:p w:rsidR="00F8588D" w:rsidRDefault="00654FA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К956АУ186</w:t>
            </w:r>
          </w:p>
        </w:tc>
        <w:tc>
          <w:tcPr>
            <w:tcW w:w="1418" w:type="dxa"/>
            <w:shd w:val="clear" w:color="auto" w:fill="auto"/>
          </w:tcPr>
          <w:p w:rsidR="00F8588D" w:rsidRDefault="00654FA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белый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654FA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Колеса спущены, отсутствует двигатель.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13" w:type="dxa"/>
            <w:shd w:val="clear" w:color="auto" w:fill="auto"/>
          </w:tcPr>
          <w:p w:rsidR="00F8588D" w:rsidRDefault="00654FA8" w:rsidP="00654FA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ул. Салманова</w:t>
            </w:r>
            <w:r w:rsidR="00F8588D"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>, 3</w:t>
            </w:r>
          </w:p>
        </w:tc>
        <w:tc>
          <w:tcPr>
            <w:tcW w:w="1276" w:type="dxa"/>
            <w:shd w:val="clear" w:color="auto" w:fill="auto"/>
          </w:tcPr>
          <w:p w:rsidR="00F8588D" w:rsidRDefault="00654FA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Волга</w:t>
            </w:r>
          </w:p>
        </w:tc>
        <w:tc>
          <w:tcPr>
            <w:tcW w:w="1275" w:type="dxa"/>
            <w:shd w:val="clear" w:color="auto" w:fill="auto"/>
          </w:tcPr>
          <w:p w:rsidR="00F8588D" w:rsidRDefault="00654FA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М964ВС186</w:t>
            </w:r>
          </w:p>
        </w:tc>
        <w:tc>
          <w:tcPr>
            <w:tcW w:w="1418" w:type="dxa"/>
            <w:shd w:val="clear" w:color="auto" w:fill="auto"/>
          </w:tcPr>
          <w:p w:rsidR="00F8588D" w:rsidRDefault="00654FA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зеленый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654FA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деформирована, колеса спущены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13" w:type="dxa"/>
            <w:shd w:val="clear" w:color="auto" w:fill="auto"/>
          </w:tcPr>
          <w:p w:rsidR="00F8588D" w:rsidRDefault="00F8588D" w:rsidP="00A60199">
            <w:pPr>
              <w:jc w:val="center"/>
            </w:pP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A60199">
              <w:rPr>
                <w:rFonts w:ascii="Times New Roman" w:eastAsia="Times New Roman" w:hAnsi="Times New Roman" w:cs="Times New Roman"/>
                <w:sz w:val="20"/>
                <w:szCs w:val="20"/>
              </w:rPr>
              <w:t>Салманова</w:t>
            </w: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6019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8588D" w:rsidRDefault="00A60199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Ваз-21099</w:t>
            </w:r>
          </w:p>
        </w:tc>
        <w:tc>
          <w:tcPr>
            <w:tcW w:w="1275" w:type="dxa"/>
            <w:shd w:val="clear" w:color="auto" w:fill="auto"/>
          </w:tcPr>
          <w:p w:rsidR="00F8588D" w:rsidRDefault="00A60199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б/н</w:t>
            </w:r>
          </w:p>
        </w:tc>
        <w:tc>
          <w:tcPr>
            <w:tcW w:w="1418" w:type="dxa"/>
            <w:shd w:val="clear" w:color="auto" w:fill="auto"/>
          </w:tcPr>
          <w:p w:rsidR="00F8588D" w:rsidRDefault="00A60199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A60199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Разукомплектованный кузов.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813" w:type="dxa"/>
            <w:shd w:val="clear" w:color="auto" w:fill="auto"/>
          </w:tcPr>
          <w:p w:rsidR="00F8588D" w:rsidRDefault="00275BAC" w:rsidP="00F8588D">
            <w:pPr>
              <w:jc w:val="center"/>
            </w:pP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Салманова</w:t>
            </w: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Ваз-2114</w:t>
            </w:r>
          </w:p>
        </w:tc>
        <w:tc>
          <w:tcPr>
            <w:tcW w:w="1275" w:type="dxa"/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б/н</w:t>
            </w:r>
          </w:p>
        </w:tc>
        <w:tc>
          <w:tcPr>
            <w:tcW w:w="1418" w:type="dxa"/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черный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Разукомплектованный кузов.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13" w:type="dxa"/>
            <w:shd w:val="clear" w:color="auto" w:fill="auto"/>
          </w:tcPr>
          <w:p w:rsidR="00F8588D" w:rsidRDefault="00F8588D" w:rsidP="00275BAC">
            <w:pPr>
              <w:jc w:val="center"/>
            </w:pP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275BAC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Северная</w:t>
            </w: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275BAC">
              <w:rPr>
                <w:rFonts w:ascii="Times New Roman" w:eastAsia="Times New Roman" w:hAnsi="Times New Roman" w:cs="Times New Roman"/>
                <w:sz w:val="20"/>
                <w:szCs w:val="20"/>
              </w:rPr>
              <w:t>48 А</w:t>
            </w:r>
          </w:p>
        </w:tc>
        <w:tc>
          <w:tcPr>
            <w:tcW w:w="1276" w:type="dxa"/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Ваз-2115</w:t>
            </w:r>
          </w:p>
        </w:tc>
        <w:tc>
          <w:tcPr>
            <w:tcW w:w="1275" w:type="dxa"/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б/н</w:t>
            </w:r>
          </w:p>
        </w:tc>
        <w:tc>
          <w:tcPr>
            <w:tcW w:w="1418" w:type="dxa"/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серебристый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Задняя часть деформирована, колеса спущены.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13" w:type="dxa"/>
            <w:shd w:val="clear" w:color="auto" w:fill="auto"/>
          </w:tcPr>
          <w:p w:rsidR="00F8588D" w:rsidRDefault="00F8588D" w:rsidP="00275BAC">
            <w:pPr>
              <w:jc w:val="center"/>
            </w:pP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275BAC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Северная</w:t>
            </w: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>, 2</w:t>
            </w:r>
            <w:r w:rsidR="00275BAC">
              <w:rPr>
                <w:rFonts w:ascii="Times New Roman" w:eastAsia="Times New Roman" w:hAnsi="Times New Roman" w:cs="Times New Roman"/>
                <w:sz w:val="20"/>
                <w:szCs w:val="20"/>
              </w:rPr>
              <w:t>8 А</w:t>
            </w:r>
          </w:p>
        </w:tc>
        <w:tc>
          <w:tcPr>
            <w:tcW w:w="1276" w:type="dxa"/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Ваз-2114</w:t>
            </w:r>
          </w:p>
        </w:tc>
        <w:tc>
          <w:tcPr>
            <w:tcW w:w="1275" w:type="dxa"/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б/н</w:t>
            </w:r>
          </w:p>
        </w:tc>
        <w:tc>
          <w:tcPr>
            <w:tcW w:w="1418" w:type="dxa"/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разукомплектована.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13" w:type="dxa"/>
            <w:shd w:val="clear" w:color="auto" w:fill="auto"/>
          </w:tcPr>
          <w:p w:rsidR="00F8588D" w:rsidRDefault="00275BAC" w:rsidP="00275B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ул. Маршала Жукова</w:t>
            </w:r>
            <w:r w:rsidR="00F8588D"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>,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Ваз-2114</w:t>
            </w:r>
          </w:p>
        </w:tc>
        <w:tc>
          <w:tcPr>
            <w:tcW w:w="1275" w:type="dxa"/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Р522СО186</w:t>
            </w:r>
          </w:p>
        </w:tc>
        <w:tc>
          <w:tcPr>
            <w:tcW w:w="1418" w:type="dxa"/>
            <w:shd w:val="clear" w:color="auto" w:fill="auto"/>
          </w:tcPr>
          <w:p w:rsidR="00F8588D" w:rsidRDefault="00275BAC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серебристый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275BAC" w:rsidP="0027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и задняя части деформированы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13" w:type="dxa"/>
            <w:shd w:val="clear" w:color="auto" w:fill="auto"/>
          </w:tcPr>
          <w:p w:rsidR="00F8588D" w:rsidRDefault="00F8588D" w:rsidP="00DB50D8">
            <w:pPr>
              <w:jc w:val="center"/>
            </w:pP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DB50D8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проезд Заозерный</w:t>
            </w: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DB50D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8588D" w:rsidRDefault="00DB50D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Ваз-2114</w:t>
            </w:r>
          </w:p>
        </w:tc>
        <w:tc>
          <w:tcPr>
            <w:tcW w:w="1275" w:type="dxa"/>
            <w:shd w:val="clear" w:color="auto" w:fill="auto"/>
          </w:tcPr>
          <w:p w:rsidR="00F8588D" w:rsidRDefault="00DB50D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б/н</w:t>
            </w:r>
          </w:p>
        </w:tc>
        <w:tc>
          <w:tcPr>
            <w:tcW w:w="1418" w:type="dxa"/>
            <w:shd w:val="clear" w:color="auto" w:fill="auto"/>
          </w:tcPr>
          <w:p w:rsidR="00F8588D" w:rsidRDefault="00DB50D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черный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DB50D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Отсутствует двигатель, разбиты стекла.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13" w:type="dxa"/>
            <w:shd w:val="clear" w:color="auto" w:fill="auto"/>
          </w:tcPr>
          <w:p w:rsidR="00F8588D" w:rsidRDefault="00F8588D" w:rsidP="00DB50D8">
            <w:pPr>
              <w:jc w:val="center"/>
            </w:pP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DB50D8">
              <w:rPr>
                <w:rFonts w:ascii="Times New Roman" w:eastAsia="Times New Roman" w:hAnsi="Times New Roman" w:cs="Times New Roman"/>
                <w:sz w:val="20"/>
                <w:szCs w:val="20"/>
              </w:rPr>
              <w:t>Героев Самотлора</w:t>
            </w: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DB50D8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F8588D" w:rsidRDefault="00DB50D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Ваз-2107</w:t>
            </w:r>
          </w:p>
        </w:tc>
        <w:tc>
          <w:tcPr>
            <w:tcW w:w="1275" w:type="dxa"/>
            <w:shd w:val="clear" w:color="auto" w:fill="auto"/>
          </w:tcPr>
          <w:p w:rsidR="00F8588D" w:rsidRDefault="00DB50D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б/н</w:t>
            </w:r>
          </w:p>
        </w:tc>
        <w:tc>
          <w:tcPr>
            <w:tcW w:w="1418" w:type="dxa"/>
            <w:shd w:val="clear" w:color="auto" w:fill="auto"/>
          </w:tcPr>
          <w:p w:rsidR="00F8588D" w:rsidRDefault="00DB50D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DB50D8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Деформированный кузов, спущенные колеса.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13" w:type="dxa"/>
            <w:shd w:val="clear" w:color="auto" w:fill="auto"/>
          </w:tcPr>
          <w:p w:rsidR="00F8588D" w:rsidRDefault="00F8588D" w:rsidP="00DB50D8">
            <w:pPr>
              <w:jc w:val="center"/>
            </w:pP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DB50D8">
              <w:rPr>
                <w:rFonts w:ascii="Times New Roman" w:eastAsia="Times New Roman" w:hAnsi="Times New Roman" w:cs="Times New Roman"/>
                <w:sz w:val="20"/>
                <w:szCs w:val="20"/>
              </w:rPr>
              <w:t>Мира</w:t>
            </w: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DB50D8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276" w:type="dxa"/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Ваз-2111</w:t>
            </w:r>
          </w:p>
        </w:tc>
        <w:tc>
          <w:tcPr>
            <w:tcW w:w="1275" w:type="dxa"/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Р044МО186</w:t>
            </w:r>
          </w:p>
        </w:tc>
        <w:tc>
          <w:tcPr>
            <w:tcW w:w="1418" w:type="dxa"/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серебристый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Сгоревший салон автомобиля.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13" w:type="dxa"/>
            <w:shd w:val="clear" w:color="auto" w:fill="auto"/>
          </w:tcPr>
          <w:p w:rsidR="00F8588D" w:rsidRDefault="00F8588D" w:rsidP="00691D5D">
            <w:pPr>
              <w:jc w:val="center"/>
            </w:pP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691D5D">
              <w:rPr>
                <w:rFonts w:ascii="Times New Roman" w:eastAsia="Times New Roman" w:hAnsi="Times New Roman" w:cs="Times New Roman"/>
                <w:sz w:val="20"/>
                <w:szCs w:val="20"/>
              </w:rPr>
              <w:t>Мира</w:t>
            </w: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691D5D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276" w:type="dxa"/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Ваз-2110</w:t>
            </w:r>
          </w:p>
        </w:tc>
        <w:tc>
          <w:tcPr>
            <w:tcW w:w="1275" w:type="dxa"/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Р938СО86</w:t>
            </w:r>
          </w:p>
        </w:tc>
        <w:tc>
          <w:tcPr>
            <w:tcW w:w="1418" w:type="dxa"/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серебристый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691D5D" w:rsidP="0069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Отсутствуют передние колеса.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13" w:type="dxa"/>
            <w:shd w:val="clear" w:color="auto" w:fill="auto"/>
          </w:tcPr>
          <w:p w:rsidR="00F8588D" w:rsidRDefault="00F8588D" w:rsidP="00691D5D">
            <w:pPr>
              <w:jc w:val="center"/>
            </w:pP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691D5D">
              <w:rPr>
                <w:rFonts w:ascii="Times New Roman" w:eastAsia="Times New Roman" w:hAnsi="Times New Roman" w:cs="Times New Roman"/>
                <w:sz w:val="20"/>
                <w:szCs w:val="20"/>
              </w:rPr>
              <w:t>Мира</w:t>
            </w: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>, 2</w:t>
            </w:r>
            <w:r w:rsidR="00691D5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Ваз-2114</w:t>
            </w:r>
          </w:p>
        </w:tc>
        <w:tc>
          <w:tcPr>
            <w:tcW w:w="1275" w:type="dxa"/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К872ХК86</w:t>
            </w:r>
          </w:p>
        </w:tc>
        <w:tc>
          <w:tcPr>
            <w:tcW w:w="1418" w:type="dxa"/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черный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и задняя части деформированы</w:t>
            </w:r>
          </w:p>
        </w:tc>
      </w:tr>
      <w:tr w:rsidR="00F8588D" w:rsidRPr="00F5592E" w:rsidTr="00CB3CA4">
        <w:trPr>
          <w:trHeight w:val="517"/>
        </w:trPr>
        <w:tc>
          <w:tcPr>
            <w:tcW w:w="429" w:type="dxa"/>
            <w:shd w:val="clear" w:color="auto" w:fill="auto"/>
          </w:tcPr>
          <w:p w:rsidR="00F8588D" w:rsidRPr="00F8588D" w:rsidRDefault="00F8588D" w:rsidP="00F8588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13" w:type="dxa"/>
            <w:shd w:val="clear" w:color="auto" w:fill="auto"/>
          </w:tcPr>
          <w:p w:rsidR="00F8588D" w:rsidRDefault="00F8588D" w:rsidP="00691D5D">
            <w:pPr>
              <w:jc w:val="center"/>
            </w:pP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r w:rsidR="00691D5D">
              <w:rPr>
                <w:rFonts w:ascii="Times New Roman" w:eastAsia="Times New Roman" w:hAnsi="Times New Roman" w:cs="Times New Roman"/>
                <w:sz w:val="20"/>
                <w:szCs w:val="20"/>
              </w:rPr>
              <w:t>60 лет Октября</w:t>
            </w:r>
            <w:r w:rsidRPr="00BA72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691D5D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276" w:type="dxa"/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БМВ</w:t>
            </w:r>
          </w:p>
        </w:tc>
        <w:tc>
          <w:tcPr>
            <w:tcW w:w="1275" w:type="dxa"/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В253ХМ86</w:t>
            </w:r>
          </w:p>
        </w:tc>
        <w:tc>
          <w:tcPr>
            <w:tcW w:w="1418" w:type="dxa"/>
            <w:shd w:val="clear" w:color="auto" w:fill="auto"/>
          </w:tcPr>
          <w:p w:rsidR="00F8588D" w:rsidRDefault="00691D5D" w:rsidP="00F85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черный</w:t>
            </w:r>
          </w:p>
        </w:tc>
        <w:tc>
          <w:tcPr>
            <w:tcW w:w="2995" w:type="dxa"/>
            <w:tcBorders>
              <w:right w:val="single" w:sz="12" w:space="0" w:color="auto"/>
            </w:tcBorders>
            <w:shd w:val="clear" w:color="auto" w:fill="auto"/>
          </w:tcPr>
          <w:p w:rsidR="00F8588D" w:rsidRDefault="00691D5D" w:rsidP="00691D5D">
            <w:pPr>
              <w:tabs>
                <w:tab w:val="left" w:pos="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Передняя часть деформирована</w:t>
            </w:r>
          </w:p>
        </w:tc>
      </w:tr>
    </w:tbl>
    <w:p w:rsidR="005B3ED8" w:rsidRDefault="005B3ED8" w:rsidP="00187396">
      <w:pPr>
        <w:pStyle w:val="af4"/>
        <w:spacing w:before="0" w:beforeAutospacing="0" w:after="0" w:afterAutospacing="0"/>
        <w:ind w:firstLine="567"/>
        <w:jc w:val="both"/>
        <w:rPr>
          <w:color w:val="000000"/>
          <w:sz w:val="27"/>
          <w:szCs w:val="27"/>
        </w:rPr>
      </w:pPr>
    </w:p>
    <w:p w:rsidR="000B4738" w:rsidRPr="00F84D82" w:rsidRDefault="00C966DE" w:rsidP="00D27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roundrect id="Скругленный прямоугольник 2" o:spid="_x0000_s1026" style="position:absolute;left:0;text-align:left;margin-left:147.05pt;margin-top:1.9pt;width:218.75pt;height:82.35pt;z-index:2516582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" filled="f" strokecolor="#a6a6a6" strokeweight="1pt">
            <v:stroke joinstyle="miter"/>
          </v:roundrect>
        </w:pict>
      </w:r>
    </w:p>
    <w:tbl>
      <w:tblPr>
        <w:tblW w:w="966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19"/>
        <w:gridCol w:w="3403"/>
        <w:gridCol w:w="2740"/>
      </w:tblGrid>
      <w:tr w:rsidR="00C957B5" w:rsidRPr="00362DC1" w:rsidTr="00246C38">
        <w:trPr>
          <w:trHeight w:val="1249"/>
        </w:trPr>
        <w:tc>
          <w:tcPr>
            <w:tcW w:w="3519" w:type="dxa"/>
            <w:shd w:val="clear" w:color="auto" w:fill="auto"/>
          </w:tcPr>
          <w:p w:rsidR="00246C38" w:rsidRDefault="00060025" w:rsidP="00D77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86697A"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иректор</w:t>
            </w:r>
          </w:p>
          <w:p w:rsidR="00C957B5" w:rsidRPr="00362DC1" w:rsidRDefault="00C957B5" w:rsidP="00D77D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vAlign w:val="center"/>
          </w:tcPr>
          <w:p w:rsidR="00C957B5" w:rsidRPr="00362DC1" w:rsidRDefault="00C957B5" w:rsidP="00D77D58">
            <w:pPr>
              <w:spacing w:after="0" w:line="240" w:lineRule="auto"/>
              <w:rPr>
                <w:rFonts w:ascii="Calibri" w:eastAsia="Calibri" w:hAnsi="Calibri" w:cs="Times New Roman"/>
                <w:b/>
                <w:color w:val="808080"/>
                <w:sz w:val="20"/>
                <w:szCs w:val="20"/>
                <w:lang w:eastAsia="en-US"/>
              </w:rPr>
            </w:pPr>
            <w:bookmarkStart w:id="0" w:name="EdsText"/>
            <w:r w:rsidRPr="00362DC1">
              <w:rPr>
                <w:rFonts w:ascii="Calibri" w:eastAsia="Calibri" w:hAnsi="Calibri" w:cs="Times New Roman"/>
                <w:b/>
                <w:color w:val="808080"/>
                <w:sz w:val="20"/>
                <w:szCs w:val="20"/>
                <w:lang w:eastAsia="en-US"/>
              </w:rPr>
              <w:t>ДОКУМЕНТ ПОДПИСАН</w:t>
            </w:r>
          </w:p>
          <w:p w:rsidR="00C957B5" w:rsidRPr="00362DC1" w:rsidRDefault="00C957B5" w:rsidP="00D77D5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808080"/>
                <w:sz w:val="20"/>
                <w:szCs w:val="20"/>
                <w:lang w:eastAsia="en-US"/>
              </w:rPr>
            </w:pPr>
            <w:r w:rsidRPr="00362DC1">
              <w:rPr>
                <w:rFonts w:ascii="Calibri" w:eastAsia="Calibri" w:hAnsi="Calibri" w:cs="Times New Roman"/>
                <w:b/>
                <w:color w:val="808080"/>
                <w:sz w:val="20"/>
                <w:szCs w:val="20"/>
                <w:lang w:eastAsia="en-US"/>
              </w:rPr>
              <w:t>ЭЛЕКТРОННОЙ ПОДПИСЬЮ</w:t>
            </w:r>
          </w:p>
          <w:p w:rsidR="00C957B5" w:rsidRPr="00362DC1" w:rsidRDefault="00C957B5" w:rsidP="00D77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8080"/>
                <w:sz w:val="8"/>
                <w:szCs w:val="8"/>
              </w:rPr>
            </w:pPr>
          </w:p>
          <w:p w:rsidR="00C957B5" w:rsidRPr="00362DC1" w:rsidRDefault="00C957B5" w:rsidP="00D77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8080"/>
                <w:sz w:val="18"/>
                <w:szCs w:val="18"/>
              </w:rPr>
            </w:pPr>
            <w:r w:rsidRPr="00362DC1">
              <w:rPr>
                <w:rFonts w:ascii="Times New Roman" w:eastAsia="Times New Roman" w:hAnsi="Times New Roman" w:cs="Times New Roman"/>
                <w:color w:val="808080"/>
                <w:sz w:val="18"/>
                <w:szCs w:val="18"/>
              </w:rPr>
              <w:t>Сертификат  [Номер сертификата 1]</w:t>
            </w:r>
          </w:p>
          <w:p w:rsidR="00C957B5" w:rsidRPr="00362DC1" w:rsidRDefault="00C957B5" w:rsidP="00D77D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8080"/>
                <w:sz w:val="18"/>
                <w:szCs w:val="18"/>
              </w:rPr>
            </w:pPr>
            <w:r w:rsidRPr="00362DC1">
              <w:rPr>
                <w:rFonts w:ascii="Times New Roman" w:eastAsia="Times New Roman" w:hAnsi="Times New Roman" w:cs="Times New Roman"/>
                <w:color w:val="808080"/>
                <w:sz w:val="18"/>
                <w:szCs w:val="18"/>
              </w:rPr>
              <w:t>Владелец [Владелец сертификата 1]</w:t>
            </w:r>
          </w:p>
          <w:p w:rsidR="00C957B5" w:rsidRPr="00362DC1" w:rsidRDefault="00C957B5" w:rsidP="00D77D58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  <w:r w:rsidRPr="00362DC1">
              <w:rPr>
                <w:rFonts w:ascii="Calibri" w:eastAsia="Calibri" w:hAnsi="Calibri" w:cs="Times New Roman"/>
                <w:color w:val="808080"/>
                <w:sz w:val="18"/>
                <w:szCs w:val="18"/>
                <w:lang w:eastAsia="en-US"/>
              </w:rPr>
              <w:t>Действителен [ДатаС 1] с по [ДатаПо 1]</w:t>
            </w:r>
            <w:bookmarkEnd w:id="0"/>
          </w:p>
        </w:tc>
        <w:tc>
          <w:tcPr>
            <w:tcW w:w="2740" w:type="dxa"/>
            <w:shd w:val="clear" w:color="auto" w:fill="auto"/>
          </w:tcPr>
          <w:p w:rsidR="00C957B5" w:rsidRPr="00362DC1" w:rsidRDefault="00D87AF0" w:rsidP="000600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06002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Г</w:t>
            </w:r>
            <w:r w:rsidR="00F84D8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60025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F84D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060025">
              <w:rPr>
                <w:rFonts w:ascii="Times New Roman" w:eastAsia="Times New Roman" w:hAnsi="Times New Roman" w:cs="Times New Roman"/>
                <w:sz w:val="28"/>
                <w:szCs w:val="28"/>
              </w:rPr>
              <w:t>отляров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E24308" w:rsidRDefault="00E24308" w:rsidP="00C957B5">
      <w:pPr>
        <w:pStyle w:val="a3"/>
        <w:rPr>
          <w:rFonts w:ascii="Times New Roman" w:eastAsia="Times New Roman" w:hAnsi="Times New Roman" w:cs="Times New Roman"/>
          <w:sz w:val="14"/>
          <w:szCs w:val="14"/>
        </w:rPr>
      </w:pPr>
    </w:p>
    <w:p w:rsidR="00E17874" w:rsidRDefault="00E17874" w:rsidP="00C957B5">
      <w:pPr>
        <w:pStyle w:val="a3"/>
        <w:rPr>
          <w:rFonts w:ascii="Times New Roman" w:eastAsia="Times New Roman" w:hAnsi="Times New Roman" w:cs="Times New Roman"/>
          <w:sz w:val="14"/>
          <w:szCs w:val="14"/>
        </w:rPr>
      </w:pPr>
    </w:p>
    <w:p w:rsidR="00F84D82" w:rsidRDefault="00F84D82" w:rsidP="00C957B5">
      <w:pPr>
        <w:pStyle w:val="a3"/>
        <w:rPr>
          <w:rFonts w:ascii="Times New Roman" w:eastAsia="Times New Roman" w:hAnsi="Times New Roman" w:cs="Times New Roman"/>
          <w:sz w:val="14"/>
          <w:szCs w:val="14"/>
        </w:rPr>
      </w:pPr>
    </w:p>
    <w:p w:rsidR="00F84D82" w:rsidRDefault="00F84D82" w:rsidP="00C957B5">
      <w:pPr>
        <w:pStyle w:val="a3"/>
        <w:rPr>
          <w:rFonts w:ascii="Times New Roman" w:eastAsia="Times New Roman" w:hAnsi="Times New Roman" w:cs="Times New Roman"/>
          <w:sz w:val="14"/>
          <w:szCs w:val="14"/>
        </w:rPr>
      </w:pPr>
    </w:p>
    <w:p w:rsidR="00F84D82" w:rsidRDefault="00F84D82" w:rsidP="00C957B5">
      <w:pPr>
        <w:pStyle w:val="a3"/>
        <w:rPr>
          <w:rFonts w:ascii="Times New Roman" w:eastAsia="Times New Roman" w:hAnsi="Times New Roman" w:cs="Times New Roman"/>
          <w:sz w:val="14"/>
          <w:szCs w:val="14"/>
        </w:rPr>
      </w:pPr>
    </w:p>
    <w:p w:rsidR="00C957B5" w:rsidRPr="00746489" w:rsidRDefault="00C957B5" w:rsidP="00C957B5">
      <w:pPr>
        <w:pStyle w:val="a3"/>
        <w:rPr>
          <w:rFonts w:ascii="Times New Roman" w:eastAsia="Times New Roman" w:hAnsi="Times New Roman" w:cs="Times New Roman"/>
          <w:sz w:val="14"/>
          <w:szCs w:val="14"/>
        </w:rPr>
      </w:pPr>
      <w:r w:rsidRPr="00746489">
        <w:rPr>
          <w:rFonts w:ascii="Times New Roman" w:eastAsia="Times New Roman" w:hAnsi="Times New Roman" w:cs="Times New Roman"/>
          <w:sz w:val="14"/>
          <w:szCs w:val="14"/>
        </w:rPr>
        <w:t xml:space="preserve">Исполнитель: </w:t>
      </w:r>
      <w:bookmarkStart w:id="1" w:name="_GoBack"/>
      <w:bookmarkEnd w:id="1"/>
    </w:p>
    <w:p w:rsidR="00C957B5" w:rsidRPr="00746489" w:rsidRDefault="004D4B85" w:rsidP="00C957B5">
      <w:pPr>
        <w:pStyle w:val="a3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>Ведущий и</w:t>
      </w:r>
      <w:r w:rsidR="00510CCE">
        <w:rPr>
          <w:rFonts w:ascii="Times New Roman" w:eastAsia="Times New Roman" w:hAnsi="Times New Roman" w:cs="Times New Roman"/>
          <w:sz w:val="14"/>
          <w:szCs w:val="14"/>
        </w:rPr>
        <w:t>нженер отдела</w:t>
      </w:r>
      <w:r w:rsidR="00C957B5" w:rsidRPr="00746489">
        <w:rPr>
          <w:rFonts w:ascii="Times New Roman" w:eastAsia="Times New Roman" w:hAnsi="Times New Roman" w:cs="Times New Roman"/>
          <w:sz w:val="14"/>
          <w:szCs w:val="14"/>
        </w:rPr>
        <w:t xml:space="preserve"> благоустройства</w:t>
      </w:r>
    </w:p>
    <w:p w:rsidR="00C957B5" w:rsidRPr="00746489" w:rsidRDefault="00C957B5" w:rsidP="00C957B5">
      <w:pPr>
        <w:pStyle w:val="a3"/>
        <w:rPr>
          <w:rFonts w:ascii="Times New Roman" w:eastAsia="Times New Roman" w:hAnsi="Times New Roman" w:cs="Times New Roman"/>
          <w:sz w:val="14"/>
          <w:szCs w:val="14"/>
        </w:rPr>
      </w:pPr>
      <w:r w:rsidRPr="00746489">
        <w:rPr>
          <w:rFonts w:ascii="Times New Roman" w:eastAsia="Times New Roman" w:hAnsi="Times New Roman" w:cs="Times New Roman"/>
          <w:sz w:val="14"/>
          <w:szCs w:val="14"/>
        </w:rPr>
        <w:t>территории города МБУ «У</w:t>
      </w:r>
      <w:r w:rsidR="0099356F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746489">
        <w:rPr>
          <w:rFonts w:ascii="Times New Roman" w:eastAsia="Times New Roman" w:hAnsi="Times New Roman" w:cs="Times New Roman"/>
          <w:sz w:val="14"/>
          <w:szCs w:val="14"/>
        </w:rPr>
        <w:t>по</w:t>
      </w:r>
      <w:r w:rsidR="0099356F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746489">
        <w:rPr>
          <w:rFonts w:ascii="Times New Roman" w:eastAsia="Times New Roman" w:hAnsi="Times New Roman" w:cs="Times New Roman"/>
          <w:sz w:val="14"/>
          <w:szCs w:val="14"/>
        </w:rPr>
        <w:t>ДХБ г. Нижневартовска»</w:t>
      </w:r>
    </w:p>
    <w:p w:rsidR="00C957B5" w:rsidRPr="00746489" w:rsidRDefault="004D4B85" w:rsidP="00C957B5">
      <w:pPr>
        <w:pStyle w:val="a3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>Зайцев Дмитрий Николаевич</w:t>
      </w:r>
    </w:p>
    <w:p w:rsidR="001E72A2" w:rsidRPr="005D442A" w:rsidRDefault="00C957B5" w:rsidP="005D442A">
      <w:pPr>
        <w:pStyle w:val="a3"/>
        <w:rPr>
          <w:rFonts w:ascii="Times New Roman" w:eastAsia="Times New Roman" w:hAnsi="Times New Roman" w:cs="Times New Roman"/>
          <w:sz w:val="14"/>
          <w:szCs w:val="14"/>
        </w:rPr>
      </w:pPr>
      <w:r w:rsidRPr="00746489">
        <w:rPr>
          <w:rFonts w:ascii="Times New Roman" w:eastAsia="Times New Roman" w:hAnsi="Times New Roman" w:cs="Times New Roman"/>
          <w:sz w:val="14"/>
          <w:szCs w:val="14"/>
        </w:rPr>
        <w:t>Тел.: 8 (3466) 63-22-2</w:t>
      </w:r>
      <w:r w:rsidR="0086697A">
        <w:rPr>
          <w:rFonts w:ascii="Times New Roman" w:eastAsia="Times New Roman" w:hAnsi="Times New Roman" w:cs="Times New Roman"/>
          <w:sz w:val="14"/>
          <w:szCs w:val="14"/>
        </w:rPr>
        <w:t>9</w:t>
      </w:r>
    </w:p>
    <w:sectPr w:rsidR="001E72A2" w:rsidRPr="005D442A" w:rsidSect="00C966DE">
      <w:headerReference w:type="default" r:id="rId11"/>
      <w:pgSz w:w="11906" w:h="16838" w:code="9"/>
      <w:pgMar w:top="284" w:right="849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9BB" w:rsidRDefault="005929BB">
      <w:pPr>
        <w:spacing w:after="0" w:line="240" w:lineRule="auto"/>
      </w:pPr>
      <w:r>
        <w:separator/>
      </w:r>
    </w:p>
  </w:endnote>
  <w:endnote w:type="continuationSeparator" w:id="0">
    <w:p w:rsidR="005929BB" w:rsidRDefault="00592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9BB" w:rsidRDefault="005929BB">
      <w:pPr>
        <w:spacing w:after="0" w:line="240" w:lineRule="auto"/>
      </w:pPr>
      <w:r>
        <w:separator/>
      </w:r>
    </w:p>
  </w:footnote>
  <w:footnote w:type="continuationSeparator" w:id="0">
    <w:p w:rsidR="005929BB" w:rsidRDefault="00592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9969354"/>
      <w:docPartObj>
        <w:docPartGallery w:val="Page Numbers (Top of Page)"/>
        <w:docPartUnique/>
      </w:docPartObj>
    </w:sdtPr>
    <w:sdtEndPr/>
    <w:sdtContent>
      <w:p w:rsidR="00025AB0" w:rsidRDefault="00D84C33">
        <w:pPr>
          <w:pStyle w:val="a5"/>
          <w:jc w:val="center"/>
        </w:pPr>
        <w:r w:rsidRPr="00A65621">
          <w:rPr>
            <w:rFonts w:ascii="Times New Roman" w:hAnsi="Times New Roman" w:cs="Times New Roman"/>
          </w:rPr>
          <w:fldChar w:fldCharType="begin"/>
        </w:r>
        <w:r w:rsidR="00025AB0" w:rsidRPr="00A65621">
          <w:rPr>
            <w:rFonts w:ascii="Times New Roman" w:hAnsi="Times New Roman" w:cs="Times New Roman"/>
          </w:rPr>
          <w:instrText xml:space="preserve"> PAGE   \* MERGEFORMAT </w:instrText>
        </w:r>
        <w:r w:rsidRPr="00A65621">
          <w:rPr>
            <w:rFonts w:ascii="Times New Roman" w:hAnsi="Times New Roman" w:cs="Times New Roman"/>
          </w:rPr>
          <w:fldChar w:fldCharType="separate"/>
        </w:r>
        <w:r w:rsidR="00C966DE">
          <w:rPr>
            <w:rFonts w:ascii="Times New Roman" w:hAnsi="Times New Roman" w:cs="Times New Roman"/>
            <w:noProof/>
          </w:rPr>
          <w:t>2</w:t>
        </w:r>
        <w:r w:rsidRPr="00A65621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BD03CB"/>
    <w:multiLevelType w:val="hybridMultilevel"/>
    <w:tmpl w:val="DCB23BAC"/>
    <w:lvl w:ilvl="0" w:tplc="CAA25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D4055"/>
    <w:rsid w:val="00003FE0"/>
    <w:rsid w:val="00006F66"/>
    <w:rsid w:val="00007FF8"/>
    <w:rsid w:val="00011ED7"/>
    <w:rsid w:val="0001255D"/>
    <w:rsid w:val="00014B76"/>
    <w:rsid w:val="00014BDA"/>
    <w:rsid w:val="000153F4"/>
    <w:rsid w:val="00015F99"/>
    <w:rsid w:val="000171F8"/>
    <w:rsid w:val="00020743"/>
    <w:rsid w:val="00023B00"/>
    <w:rsid w:val="000251C9"/>
    <w:rsid w:val="00025AB0"/>
    <w:rsid w:val="00031687"/>
    <w:rsid w:val="00033835"/>
    <w:rsid w:val="00033B69"/>
    <w:rsid w:val="00044F18"/>
    <w:rsid w:val="0005201A"/>
    <w:rsid w:val="00052253"/>
    <w:rsid w:val="00052463"/>
    <w:rsid w:val="0005585E"/>
    <w:rsid w:val="00055F88"/>
    <w:rsid w:val="000577F5"/>
    <w:rsid w:val="00060025"/>
    <w:rsid w:val="000604BC"/>
    <w:rsid w:val="000613AC"/>
    <w:rsid w:val="00065456"/>
    <w:rsid w:val="0007048B"/>
    <w:rsid w:val="00074239"/>
    <w:rsid w:val="00074317"/>
    <w:rsid w:val="00075CD5"/>
    <w:rsid w:val="000773A6"/>
    <w:rsid w:val="0008051D"/>
    <w:rsid w:val="000814D6"/>
    <w:rsid w:val="00083DED"/>
    <w:rsid w:val="0008668F"/>
    <w:rsid w:val="00092988"/>
    <w:rsid w:val="00096899"/>
    <w:rsid w:val="000975A2"/>
    <w:rsid w:val="000A13B5"/>
    <w:rsid w:val="000A23C6"/>
    <w:rsid w:val="000A73C6"/>
    <w:rsid w:val="000B06A4"/>
    <w:rsid w:val="000B3DAD"/>
    <w:rsid w:val="000B4738"/>
    <w:rsid w:val="000C306E"/>
    <w:rsid w:val="000C5CFA"/>
    <w:rsid w:val="000D0987"/>
    <w:rsid w:val="000D1CC1"/>
    <w:rsid w:val="000D3DA6"/>
    <w:rsid w:val="000D48F1"/>
    <w:rsid w:val="000E06D2"/>
    <w:rsid w:val="000E1674"/>
    <w:rsid w:val="000E2981"/>
    <w:rsid w:val="000E2B2D"/>
    <w:rsid w:val="000E3BFF"/>
    <w:rsid w:val="000F00B7"/>
    <w:rsid w:val="000F17F1"/>
    <w:rsid w:val="000F27A1"/>
    <w:rsid w:val="000F74F2"/>
    <w:rsid w:val="00104972"/>
    <w:rsid w:val="001057D6"/>
    <w:rsid w:val="00105EA2"/>
    <w:rsid w:val="00106AB7"/>
    <w:rsid w:val="00110A46"/>
    <w:rsid w:val="00114D05"/>
    <w:rsid w:val="00115253"/>
    <w:rsid w:val="00116582"/>
    <w:rsid w:val="00120036"/>
    <w:rsid w:val="00120320"/>
    <w:rsid w:val="00120A5B"/>
    <w:rsid w:val="001212B0"/>
    <w:rsid w:val="00122E89"/>
    <w:rsid w:val="001237B6"/>
    <w:rsid w:val="00123C1F"/>
    <w:rsid w:val="00125591"/>
    <w:rsid w:val="00125A1E"/>
    <w:rsid w:val="00126CC4"/>
    <w:rsid w:val="00131B34"/>
    <w:rsid w:val="001321E0"/>
    <w:rsid w:val="0013303F"/>
    <w:rsid w:val="0013383F"/>
    <w:rsid w:val="00133C76"/>
    <w:rsid w:val="00141BE2"/>
    <w:rsid w:val="0014312A"/>
    <w:rsid w:val="00145B93"/>
    <w:rsid w:val="00151415"/>
    <w:rsid w:val="00152483"/>
    <w:rsid w:val="00152612"/>
    <w:rsid w:val="00152D9A"/>
    <w:rsid w:val="001532FB"/>
    <w:rsid w:val="0015387C"/>
    <w:rsid w:val="00161939"/>
    <w:rsid w:val="001752FD"/>
    <w:rsid w:val="0018219C"/>
    <w:rsid w:val="00187396"/>
    <w:rsid w:val="00191F1F"/>
    <w:rsid w:val="00196E21"/>
    <w:rsid w:val="001A2DEC"/>
    <w:rsid w:val="001A3525"/>
    <w:rsid w:val="001A3ADE"/>
    <w:rsid w:val="001B0CEB"/>
    <w:rsid w:val="001B0D2F"/>
    <w:rsid w:val="001B0E0D"/>
    <w:rsid w:val="001B35E1"/>
    <w:rsid w:val="001B6AE4"/>
    <w:rsid w:val="001B7074"/>
    <w:rsid w:val="001B7840"/>
    <w:rsid w:val="001B7F00"/>
    <w:rsid w:val="001C09E3"/>
    <w:rsid w:val="001C468F"/>
    <w:rsid w:val="001D480E"/>
    <w:rsid w:val="001D6B79"/>
    <w:rsid w:val="001E23BC"/>
    <w:rsid w:val="001E3611"/>
    <w:rsid w:val="001E5239"/>
    <w:rsid w:val="001E72A2"/>
    <w:rsid w:val="00211CFD"/>
    <w:rsid w:val="00213272"/>
    <w:rsid w:val="00214ADA"/>
    <w:rsid w:val="00216E92"/>
    <w:rsid w:val="00227281"/>
    <w:rsid w:val="00231278"/>
    <w:rsid w:val="00231BEA"/>
    <w:rsid w:val="00235128"/>
    <w:rsid w:val="0023545F"/>
    <w:rsid w:val="00241426"/>
    <w:rsid w:val="00241825"/>
    <w:rsid w:val="0024282B"/>
    <w:rsid w:val="002438FC"/>
    <w:rsid w:val="00246C38"/>
    <w:rsid w:val="00250308"/>
    <w:rsid w:val="0025363D"/>
    <w:rsid w:val="00263E98"/>
    <w:rsid w:val="00264535"/>
    <w:rsid w:val="00264C15"/>
    <w:rsid w:val="00264EB3"/>
    <w:rsid w:val="00265730"/>
    <w:rsid w:val="00272DA1"/>
    <w:rsid w:val="002749E0"/>
    <w:rsid w:val="00274EFA"/>
    <w:rsid w:val="00275BAC"/>
    <w:rsid w:val="00275DC9"/>
    <w:rsid w:val="00276DEF"/>
    <w:rsid w:val="00277D0E"/>
    <w:rsid w:val="00281894"/>
    <w:rsid w:val="00283750"/>
    <w:rsid w:val="00290082"/>
    <w:rsid w:val="0029021C"/>
    <w:rsid w:val="0029091D"/>
    <w:rsid w:val="002918F1"/>
    <w:rsid w:val="00291F69"/>
    <w:rsid w:val="002A02C0"/>
    <w:rsid w:val="002A1433"/>
    <w:rsid w:val="002A4B61"/>
    <w:rsid w:val="002A5524"/>
    <w:rsid w:val="002A6F8B"/>
    <w:rsid w:val="002B00DE"/>
    <w:rsid w:val="002B36A8"/>
    <w:rsid w:val="002B393E"/>
    <w:rsid w:val="002B6C3D"/>
    <w:rsid w:val="002B79D3"/>
    <w:rsid w:val="002C2CC2"/>
    <w:rsid w:val="002C2F99"/>
    <w:rsid w:val="002C592E"/>
    <w:rsid w:val="002C5FE3"/>
    <w:rsid w:val="002C6A06"/>
    <w:rsid w:val="002D00EC"/>
    <w:rsid w:val="002D2503"/>
    <w:rsid w:val="002D2D4C"/>
    <w:rsid w:val="002D3C44"/>
    <w:rsid w:val="002D4895"/>
    <w:rsid w:val="002D5D4E"/>
    <w:rsid w:val="002D5FF3"/>
    <w:rsid w:val="002E0265"/>
    <w:rsid w:val="002E060A"/>
    <w:rsid w:val="002E23C3"/>
    <w:rsid w:val="002E67C2"/>
    <w:rsid w:val="002E6F6D"/>
    <w:rsid w:val="002E7C44"/>
    <w:rsid w:val="002F1324"/>
    <w:rsid w:val="002F1FC5"/>
    <w:rsid w:val="002F2110"/>
    <w:rsid w:val="002F3061"/>
    <w:rsid w:val="002F554A"/>
    <w:rsid w:val="002F6231"/>
    <w:rsid w:val="00300813"/>
    <w:rsid w:val="00301F7F"/>
    <w:rsid w:val="00304076"/>
    <w:rsid w:val="00305F09"/>
    <w:rsid w:val="003135DF"/>
    <w:rsid w:val="00315B3E"/>
    <w:rsid w:val="00316CB2"/>
    <w:rsid w:val="00321E75"/>
    <w:rsid w:val="00322213"/>
    <w:rsid w:val="003224B2"/>
    <w:rsid w:val="00324072"/>
    <w:rsid w:val="00325209"/>
    <w:rsid w:val="0033523C"/>
    <w:rsid w:val="003454BF"/>
    <w:rsid w:val="003503BD"/>
    <w:rsid w:val="003526E4"/>
    <w:rsid w:val="00352E23"/>
    <w:rsid w:val="00360C44"/>
    <w:rsid w:val="00362C52"/>
    <w:rsid w:val="003636D9"/>
    <w:rsid w:val="003674D6"/>
    <w:rsid w:val="0038127E"/>
    <w:rsid w:val="00384CC6"/>
    <w:rsid w:val="0039321B"/>
    <w:rsid w:val="003A0A02"/>
    <w:rsid w:val="003A3105"/>
    <w:rsid w:val="003B1D89"/>
    <w:rsid w:val="003B2E23"/>
    <w:rsid w:val="003B3B77"/>
    <w:rsid w:val="003B6AA7"/>
    <w:rsid w:val="003C0880"/>
    <w:rsid w:val="003C0AB6"/>
    <w:rsid w:val="003C4220"/>
    <w:rsid w:val="003C5B29"/>
    <w:rsid w:val="003D0069"/>
    <w:rsid w:val="003D0E69"/>
    <w:rsid w:val="003D2736"/>
    <w:rsid w:val="003D3FCB"/>
    <w:rsid w:val="003D4055"/>
    <w:rsid w:val="003D58E4"/>
    <w:rsid w:val="003E1D82"/>
    <w:rsid w:val="003E4F3B"/>
    <w:rsid w:val="003E594F"/>
    <w:rsid w:val="003F1E1E"/>
    <w:rsid w:val="003F2B10"/>
    <w:rsid w:val="004006D3"/>
    <w:rsid w:val="0041234D"/>
    <w:rsid w:val="004130E1"/>
    <w:rsid w:val="00415888"/>
    <w:rsid w:val="004211B6"/>
    <w:rsid w:val="004212C6"/>
    <w:rsid w:val="00423B3F"/>
    <w:rsid w:val="00440334"/>
    <w:rsid w:val="004409E8"/>
    <w:rsid w:val="00440E06"/>
    <w:rsid w:val="0044251A"/>
    <w:rsid w:val="00444F07"/>
    <w:rsid w:val="00446A2C"/>
    <w:rsid w:val="00452DD2"/>
    <w:rsid w:val="00456D70"/>
    <w:rsid w:val="004601F2"/>
    <w:rsid w:val="0046506E"/>
    <w:rsid w:val="00472C5C"/>
    <w:rsid w:val="004731EB"/>
    <w:rsid w:val="0047365F"/>
    <w:rsid w:val="00474304"/>
    <w:rsid w:val="00481B3E"/>
    <w:rsid w:val="0048462A"/>
    <w:rsid w:val="0048574F"/>
    <w:rsid w:val="00493CE5"/>
    <w:rsid w:val="00497472"/>
    <w:rsid w:val="004A1B8B"/>
    <w:rsid w:val="004B3279"/>
    <w:rsid w:val="004B5CCA"/>
    <w:rsid w:val="004B6023"/>
    <w:rsid w:val="004B7FD2"/>
    <w:rsid w:val="004C3741"/>
    <w:rsid w:val="004C62A0"/>
    <w:rsid w:val="004C6403"/>
    <w:rsid w:val="004C642D"/>
    <w:rsid w:val="004C7724"/>
    <w:rsid w:val="004D0215"/>
    <w:rsid w:val="004D23B4"/>
    <w:rsid w:val="004D4B85"/>
    <w:rsid w:val="004E008C"/>
    <w:rsid w:val="004E19A2"/>
    <w:rsid w:val="004E3A60"/>
    <w:rsid w:val="004E4BA9"/>
    <w:rsid w:val="004E5A5F"/>
    <w:rsid w:val="004F0588"/>
    <w:rsid w:val="004F2BCB"/>
    <w:rsid w:val="004F2C1E"/>
    <w:rsid w:val="004F2C3A"/>
    <w:rsid w:val="004F311B"/>
    <w:rsid w:val="004F35F3"/>
    <w:rsid w:val="004F4635"/>
    <w:rsid w:val="004F5290"/>
    <w:rsid w:val="004F5AB4"/>
    <w:rsid w:val="004F6B61"/>
    <w:rsid w:val="004F71F0"/>
    <w:rsid w:val="004F73B6"/>
    <w:rsid w:val="00504071"/>
    <w:rsid w:val="00505570"/>
    <w:rsid w:val="00510068"/>
    <w:rsid w:val="00510CCE"/>
    <w:rsid w:val="00516C2D"/>
    <w:rsid w:val="005201F1"/>
    <w:rsid w:val="005211C3"/>
    <w:rsid w:val="00531E78"/>
    <w:rsid w:val="005374D7"/>
    <w:rsid w:val="00542054"/>
    <w:rsid w:val="00543782"/>
    <w:rsid w:val="0054425E"/>
    <w:rsid w:val="00546ECA"/>
    <w:rsid w:val="00546EE8"/>
    <w:rsid w:val="00552939"/>
    <w:rsid w:val="00554BBA"/>
    <w:rsid w:val="005560D4"/>
    <w:rsid w:val="005565A6"/>
    <w:rsid w:val="00563CA7"/>
    <w:rsid w:val="00565C92"/>
    <w:rsid w:val="00570EB8"/>
    <w:rsid w:val="005731A0"/>
    <w:rsid w:val="00574C47"/>
    <w:rsid w:val="00575485"/>
    <w:rsid w:val="00580264"/>
    <w:rsid w:val="00580933"/>
    <w:rsid w:val="00580A88"/>
    <w:rsid w:val="005818E5"/>
    <w:rsid w:val="00582E91"/>
    <w:rsid w:val="0058475D"/>
    <w:rsid w:val="005864EA"/>
    <w:rsid w:val="00591F27"/>
    <w:rsid w:val="005929BB"/>
    <w:rsid w:val="00592C1D"/>
    <w:rsid w:val="005A18A2"/>
    <w:rsid w:val="005A3271"/>
    <w:rsid w:val="005A36A9"/>
    <w:rsid w:val="005A5294"/>
    <w:rsid w:val="005A62E6"/>
    <w:rsid w:val="005A6303"/>
    <w:rsid w:val="005B2C54"/>
    <w:rsid w:val="005B3437"/>
    <w:rsid w:val="005B3ED8"/>
    <w:rsid w:val="005B594D"/>
    <w:rsid w:val="005C24BA"/>
    <w:rsid w:val="005C2F55"/>
    <w:rsid w:val="005C38B6"/>
    <w:rsid w:val="005C5C10"/>
    <w:rsid w:val="005C60F0"/>
    <w:rsid w:val="005D4250"/>
    <w:rsid w:val="005D442A"/>
    <w:rsid w:val="005D4C47"/>
    <w:rsid w:val="005E0BB0"/>
    <w:rsid w:val="005E318A"/>
    <w:rsid w:val="005F0085"/>
    <w:rsid w:val="00603665"/>
    <w:rsid w:val="00606712"/>
    <w:rsid w:val="00606F0B"/>
    <w:rsid w:val="00612B29"/>
    <w:rsid w:val="00612DD3"/>
    <w:rsid w:val="0061664C"/>
    <w:rsid w:val="006167C5"/>
    <w:rsid w:val="006176D1"/>
    <w:rsid w:val="00620CC8"/>
    <w:rsid w:val="00620FC2"/>
    <w:rsid w:val="00627BF6"/>
    <w:rsid w:val="00627F08"/>
    <w:rsid w:val="0063275F"/>
    <w:rsid w:val="00633429"/>
    <w:rsid w:val="00633466"/>
    <w:rsid w:val="006341B5"/>
    <w:rsid w:val="00634EAC"/>
    <w:rsid w:val="00636952"/>
    <w:rsid w:val="00637D49"/>
    <w:rsid w:val="00641931"/>
    <w:rsid w:val="006433F9"/>
    <w:rsid w:val="00652FE3"/>
    <w:rsid w:val="0065329A"/>
    <w:rsid w:val="00654FA8"/>
    <w:rsid w:val="00655E78"/>
    <w:rsid w:val="00656CA6"/>
    <w:rsid w:val="00663548"/>
    <w:rsid w:val="00670EEC"/>
    <w:rsid w:val="0067228B"/>
    <w:rsid w:val="00677E08"/>
    <w:rsid w:val="0068021E"/>
    <w:rsid w:val="00680234"/>
    <w:rsid w:val="00681573"/>
    <w:rsid w:val="0068227D"/>
    <w:rsid w:val="00684226"/>
    <w:rsid w:val="00691D5D"/>
    <w:rsid w:val="00692DB3"/>
    <w:rsid w:val="006939AB"/>
    <w:rsid w:val="00695CAE"/>
    <w:rsid w:val="0069746F"/>
    <w:rsid w:val="0069761E"/>
    <w:rsid w:val="006A5595"/>
    <w:rsid w:val="006A6775"/>
    <w:rsid w:val="006B2164"/>
    <w:rsid w:val="006B26C1"/>
    <w:rsid w:val="006C2294"/>
    <w:rsid w:val="006C5396"/>
    <w:rsid w:val="006D0F78"/>
    <w:rsid w:val="006D5E31"/>
    <w:rsid w:val="006E5D98"/>
    <w:rsid w:val="006E66CB"/>
    <w:rsid w:val="006E7DC4"/>
    <w:rsid w:val="006F08E7"/>
    <w:rsid w:val="006F1948"/>
    <w:rsid w:val="006F348E"/>
    <w:rsid w:val="006F5FE1"/>
    <w:rsid w:val="006F7CE3"/>
    <w:rsid w:val="00700A5E"/>
    <w:rsid w:val="007012E6"/>
    <w:rsid w:val="007021BF"/>
    <w:rsid w:val="0070246B"/>
    <w:rsid w:val="00702783"/>
    <w:rsid w:val="00707022"/>
    <w:rsid w:val="00712BFB"/>
    <w:rsid w:val="007160ED"/>
    <w:rsid w:val="00720519"/>
    <w:rsid w:val="0072204B"/>
    <w:rsid w:val="00726FE9"/>
    <w:rsid w:val="0073315A"/>
    <w:rsid w:val="00733BA8"/>
    <w:rsid w:val="00740C04"/>
    <w:rsid w:val="00741AF4"/>
    <w:rsid w:val="00746489"/>
    <w:rsid w:val="00747E31"/>
    <w:rsid w:val="007578B8"/>
    <w:rsid w:val="00757F33"/>
    <w:rsid w:val="0076443D"/>
    <w:rsid w:val="0076536B"/>
    <w:rsid w:val="00766531"/>
    <w:rsid w:val="00771F00"/>
    <w:rsid w:val="00773247"/>
    <w:rsid w:val="00774EF5"/>
    <w:rsid w:val="00780045"/>
    <w:rsid w:val="0078140F"/>
    <w:rsid w:val="00781975"/>
    <w:rsid w:val="00783244"/>
    <w:rsid w:val="0078366D"/>
    <w:rsid w:val="00784B2C"/>
    <w:rsid w:val="00787B0A"/>
    <w:rsid w:val="0079330E"/>
    <w:rsid w:val="007945FA"/>
    <w:rsid w:val="00795037"/>
    <w:rsid w:val="007956A6"/>
    <w:rsid w:val="00795C8F"/>
    <w:rsid w:val="007967A2"/>
    <w:rsid w:val="007A0A9D"/>
    <w:rsid w:val="007A0B51"/>
    <w:rsid w:val="007A3939"/>
    <w:rsid w:val="007B1A69"/>
    <w:rsid w:val="007B53B3"/>
    <w:rsid w:val="007B79DB"/>
    <w:rsid w:val="007C08CB"/>
    <w:rsid w:val="007C4A74"/>
    <w:rsid w:val="007C5393"/>
    <w:rsid w:val="007C6754"/>
    <w:rsid w:val="007C7027"/>
    <w:rsid w:val="007D0DEE"/>
    <w:rsid w:val="007D4716"/>
    <w:rsid w:val="007D475A"/>
    <w:rsid w:val="007D7A6F"/>
    <w:rsid w:val="007E14C4"/>
    <w:rsid w:val="007E33B1"/>
    <w:rsid w:val="007E45E2"/>
    <w:rsid w:val="007E4E52"/>
    <w:rsid w:val="007F7E75"/>
    <w:rsid w:val="00802009"/>
    <w:rsid w:val="008049B2"/>
    <w:rsid w:val="00805A80"/>
    <w:rsid w:val="0080736C"/>
    <w:rsid w:val="00807A9F"/>
    <w:rsid w:val="008118DE"/>
    <w:rsid w:val="00812768"/>
    <w:rsid w:val="0081491E"/>
    <w:rsid w:val="008151B9"/>
    <w:rsid w:val="00815CC9"/>
    <w:rsid w:val="00821219"/>
    <w:rsid w:val="00823B90"/>
    <w:rsid w:val="00825A84"/>
    <w:rsid w:val="008279B5"/>
    <w:rsid w:val="00827D22"/>
    <w:rsid w:val="00830134"/>
    <w:rsid w:val="008330C4"/>
    <w:rsid w:val="008342D0"/>
    <w:rsid w:val="00834E6A"/>
    <w:rsid w:val="00841673"/>
    <w:rsid w:val="00841E39"/>
    <w:rsid w:val="00852F4D"/>
    <w:rsid w:val="008559EC"/>
    <w:rsid w:val="00857276"/>
    <w:rsid w:val="00863AD4"/>
    <w:rsid w:val="0086484F"/>
    <w:rsid w:val="0086697A"/>
    <w:rsid w:val="00867C8D"/>
    <w:rsid w:val="00870EEF"/>
    <w:rsid w:val="0088397B"/>
    <w:rsid w:val="008941E9"/>
    <w:rsid w:val="008B502C"/>
    <w:rsid w:val="008B50EF"/>
    <w:rsid w:val="008B534E"/>
    <w:rsid w:val="008B5A54"/>
    <w:rsid w:val="008B692E"/>
    <w:rsid w:val="008C33EA"/>
    <w:rsid w:val="008C3C1E"/>
    <w:rsid w:val="008C5899"/>
    <w:rsid w:val="008D0066"/>
    <w:rsid w:val="008D048C"/>
    <w:rsid w:val="008D32A8"/>
    <w:rsid w:val="008D7108"/>
    <w:rsid w:val="008E1CA5"/>
    <w:rsid w:val="008E3500"/>
    <w:rsid w:val="008E5477"/>
    <w:rsid w:val="008F6D04"/>
    <w:rsid w:val="008F7A82"/>
    <w:rsid w:val="008F7BBD"/>
    <w:rsid w:val="00901299"/>
    <w:rsid w:val="00910F46"/>
    <w:rsid w:val="0091161E"/>
    <w:rsid w:val="00912216"/>
    <w:rsid w:val="00913101"/>
    <w:rsid w:val="009132CA"/>
    <w:rsid w:val="00915520"/>
    <w:rsid w:val="00916C60"/>
    <w:rsid w:val="00921103"/>
    <w:rsid w:val="0092269C"/>
    <w:rsid w:val="00923C48"/>
    <w:rsid w:val="00923D98"/>
    <w:rsid w:val="00923E55"/>
    <w:rsid w:val="009309C0"/>
    <w:rsid w:val="009325A8"/>
    <w:rsid w:val="00941AD6"/>
    <w:rsid w:val="00945CC5"/>
    <w:rsid w:val="00947F0B"/>
    <w:rsid w:val="00950462"/>
    <w:rsid w:val="00952C30"/>
    <w:rsid w:val="00954BEF"/>
    <w:rsid w:val="0095583E"/>
    <w:rsid w:val="00960D9D"/>
    <w:rsid w:val="009620B9"/>
    <w:rsid w:val="00965752"/>
    <w:rsid w:val="00967896"/>
    <w:rsid w:val="009721D1"/>
    <w:rsid w:val="00973197"/>
    <w:rsid w:val="0097433C"/>
    <w:rsid w:val="00981210"/>
    <w:rsid w:val="00984248"/>
    <w:rsid w:val="009852D0"/>
    <w:rsid w:val="00987090"/>
    <w:rsid w:val="00987501"/>
    <w:rsid w:val="00987CEC"/>
    <w:rsid w:val="0099016B"/>
    <w:rsid w:val="00992663"/>
    <w:rsid w:val="00992F9E"/>
    <w:rsid w:val="0099356F"/>
    <w:rsid w:val="009A0B19"/>
    <w:rsid w:val="009A3D52"/>
    <w:rsid w:val="009A4893"/>
    <w:rsid w:val="009A7443"/>
    <w:rsid w:val="009A7E42"/>
    <w:rsid w:val="009B0D68"/>
    <w:rsid w:val="009B19D9"/>
    <w:rsid w:val="009B2F3A"/>
    <w:rsid w:val="009B4A73"/>
    <w:rsid w:val="009B4AE4"/>
    <w:rsid w:val="009B61CF"/>
    <w:rsid w:val="009B6FAC"/>
    <w:rsid w:val="009D255D"/>
    <w:rsid w:val="009E0FA3"/>
    <w:rsid w:val="009E3CFC"/>
    <w:rsid w:val="009E5C52"/>
    <w:rsid w:val="009F0FA5"/>
    <w:rsid w:val="009F5F48"/>
    <w:rsid w:val="00A00203"/>
    <w:rsid w:val="00A0321B"/>
    <w:rsid w:val="00A0377B"/>
    <w:rsid w:val="00A03C88"/>
    <w:rsid w:val="00A04B27"/>
    <w:rsid w:val="00A0648A"/>
    <w:rsid w:val="00A07C63"/>
    <w:rsid w:val="00A11F5D"/>
    <w:rsid w:val="00A13909"/>
    <w:rsid w:val="00A16D38"/>
    <w:rsid w:val="00A23875"/>
    <w:rsid w:val="00A24CAF"/>
    <w:rsid w:val="00A25257"/>
    <w:rsid w:val="00A25F27"/>
    <w:rsid w:val="00A3057E"/>
    <w:rsid w:val="00A37516"/>
    <w:rsid w:val="00A444E7"/>
    <w:rsid w:val="00A45116"/>
    <w:rsid w:val="00A47A60"/>
    <w:rsid w:val="00A57BF8"/>
    <w:rsid w:val="00A60199"/>
    <w:rsid w:val="00A60D9C"/>
    <w:rsid w:val="00A6103C"/>
    <w:rsid w:val="00A62F6C"/>
    <w:rsid w:val="00A70992"/>
    <w:rsid w:val="00A70F3F"/>
    <w:rsid w:val="00A72A84"/>
    <w:rsid w:val="00A748C9"/>
    <w:rsid w:val="00A75926"/>
    <w:rsid w:val="00A87304"/>
    <w:rsid w:val="00A903FB"/>
    <w:rsid w:val="00A920DF"/>
    <w:rsid w:val="00A9247B"/>
    <w:rsid w:val="00A953B5"/>
    <w:rsid w:val="00A95D13"/>
    <w:rsid w:val="00AA34B0"/>
    <w:rsid w:val="00AA3775"/>
    <w:rsid w:val="00AA43E3"/>
    <w:rsid w:val="00AA48DF"/>
    <w:rsid w:val="00AA49FE"/>
    <w:rsid w:val="00AA6424"/>
    <w:rsid w:val="00AA6F76"/>
    <w:rsid w:val="00AB1F48"/>
    <w:rsid w:val="00AB2236"/>
    <w:rsid w:val="00AB2425"/>
    <w:rsid w:val="00AB7E24"/>
    <w:rsid w:val="00AC0A37"/>
    <w:rsid w:val="00AC117F"/>
    <w:rsid w:val="00AD0304"/>
    <w:rsid w:val="00AD1714"/>
    <w:rsid w:val="00AD3EE5"/>
    <w:rsid w:val="00AD6BB5"/>
    <w:rsid w:val="00AD78E1"/>
    <w:rsid w:val="00AD7F62"/>
    <w:rsid w:val="00AE4751"/>
    <w:rsid w:val="00AE4FF2"/>
    <w:rsid w:val="00AE5F4A"/>
    <w:rsid w:val="00AE6B77"/>
    <w:rsid w:val="00AE743F"/>
    <w:rsid w:val="00AF2133"/>
    <w:rsid w:val="00B06C3B"/>
    <w:rsid w:val="00B103A7"/>
    <w:rsid w:val="00B12043"/>
    <w:rsid w:val="00B13C97"/>
    <w:rsid w:val="00B20771"/>
    <w:rsid w:val="00B3139F"/>
    <w:rsid w:val="00B42DDC"/>
    <w:rsid w:val="00B4330C"/>
    <w:rsid w:val="00B43BFD"/>
    <w:rsid w:val="00B448AC"/>
    <w:rsid w:val="00B459B0"/>
    <w:rsid w:val="00B4612E"/>
    <w:rsid w:val="00B611FF"/>
    <w:rsid w:val="00B65530"/>
    <w:rsid w:val="00B669B8"/>
    <w:rsid w:val="00B70047"/>
    <w:rsid w:val="00B753CF"/>
    <w:rsid w:val="00B76A4F"/>
    <w:rsid w:val="00B76C9B"/>
    <w:rsid w:val="00B8121F"/>
    <w:rsid w:val="00B83221"/>
    <w:rsid w:val="00B84D8F"/>
    <w:rsid w:val="00B87212"/>
    <w:rsid w:val="00B91A59"/>
    <w:rsid w:val="00B93C74"/>
    <w:rsid w:val="00B9475F"/>
    <w:rsid w:val="00B94765"/>
    <w:rsid w:val="00BA091D"/>
    <w:rsid w:val="00BA15AE"/>
    <w:rsid w:val="00BA244C"/>
    <w:rsid w:val="00BA4645"/>
    <w:rsid w:val="00BA466C"/>
    <w:rsid w:val="00BA7143"/>
    <w:rsid w:val="00BB01FE"/>
    <w:rsid w:val="00BB11BE"/>
    <w:rsid w:val="00BC1CB0"/>
    <w:rsid w:val="00BC33E6"/>
    <w:rsid w:val="00BD12C0"/>
    <w:rsid w:val="00BD2590"/>
    <w:rsid w:val="00BD346E"/>
    <w:rsid w:val="00BD45D9"/>
    <w:rsid w:val="00BD5930"/>
    <w:rsid w:val="00BD5DC4"/>
    <w:rsid w:val="00BE00F3"/>
    <w:rsid w:val="00BE292A"/>
    <w:rsid w:val="00BE66E5"/>
    <w:rsid w:val="00BF1951"/>
    <w:rsid w:val="00C02360"/>
    <w:rsid w:val="00C04C5C"/>
    <w:rsid w:val="00C077BE"/>
    <w:rsid w:val="00C1751D"/>
    <w:rsid w:val="00C21CB9"/>
    <w:rsid w:val="00C24A17"/>
    <w:rsid w:val="00C32E53"/>
    <w:rsid w:val="00C3351B"/>
    <w:rsid w:val="00C373CE"/>
    <w:rsid w:val="00C40A8D"/>
    <w:rsid w:val="00C465F2"/>
    <w:rsid w:val="00C477E9"/>
    <w:rsid w:val="00C5055C"/>
    <w:rsid w:val="00C514E2"/>
    <w:rsid w:val="00C52080"/>
    <w:rsid w:val="00C5693E"/>
    <w:rsid w:val="00C61429"/>
    <w:rsid w:val="00C72046"/>
    <w:rsid w:val="00C753B3"/>
    <w:rsid w:val="00C80CE8"/>
    <w:rsid w:val="00C812D5"/>
    <w:rsid w:val="00C812E6"/>
    <w:rsid w:val="00C82334"/>
    <w:rsid w:val="00C829F5"/>
    <w:rsid w:val="00C8312A"/>
    <w:rsid w:val="00C86037"/>
    <w:rsid w:val="00C86C4A"/>
    <w:rsid w:val="00C875AD"/>
    <w:rsid w:val="00C93A59"/>
    <w:rsid w:val="00C93AA4"/>
    <w:rsid w:val="00C94EC4"/>
    <w:rsid w:val="00C957B5"/>
    <w:rsid w:val="00C966DE"/>
    <w:rsid w:val="00C97F6B"/>
    <w:rsid w:val="00CA1821"/>
    <w:rsid w:val="00CA2EF7"/>
    <w:rsid w:val="00CA4358"/>
    <w:rsid w:val="00CA51DB"/>
    <w:rsid w:val="00CB1257"/>
    <w:rsid w:val="00CB1863"/>
    <w:rsid w:val="00CB3CA4"/>
    <w:rsid w:val="00CB6F56"/>
    <w:rsid w:val="00CD06F9"/>
    <w:rsid w:val="00CD5388"/>
    <w:rsid w:val="00CD6D68"/>
    <w:rsid w:val="00CD7B54"/>
    <w:rsid w:val="00CE2CD7"/>
    <w:rsid w:val="00CE716E"/>
    <w:rsid w:val="00CE7980"/>
    <w:rsid w:val="00CF2346"/>
    <w:rsid w:val="00CF2EDC"/>
    <w:rsid w:val="00CF7A0B"/>
    <w:rsid w:val="00D00ADC"/>
    <w:rsid w:val="00D02F03"/>
    <w:rsid w:val="00D03FAD"/>
    <w:rsid w:val="00D05869"/>
    <w:rsid w:val="00D13591"/>
    <w:rsid w:val="00D16E78"/>
    <w:rsid w:val="00D172A9"/>
    <w:rsid w:val="00D176C4"/>
    <w:rsid w:val="00D20EA2"/>
    <w:rsid w:val="00D22D1C"/>
    <w:rsid w:val="00D24227"/>
    <w:rsid w:val="00D24919"/>
    <w:rsid w:val="00D24D28"/>
    <w:rsid w:val="00D27522"/>
    <w:rsid w:val="00D42510"/>
    <w:rsid w:val="00D4475E"/>
    <w:rsid w:val="00D469F7"/>
    <w:rsid w:val="00D505BC"/>
    <w:rsid w:val="00D535EC"/>
    <w:rsid w:val="00D53C6B"/>
    <w:rsid w:val="00D54019"/>
    <w:rsid w:val="00D576CC"/>
    <w:rsid w:val="00D577F9"/>
    <w:rsid w:val="00D57E9C"/>
    <w:rsid w:val="00D64E0D"/>
    <w:rsid w:val="00D67070"/>
    <w:rsid w:val="00D71A80"/>
    <w:rsid w:val="00D725BC"/>
    <w:rsid w:val="00D75C13"/>
    <w:rsid w:val="00D7667D"/>
    <w:rsid w:val="00D84C33"/>
    <w:rsid w:val="00D864ED"/>
    <w:rsid w:val="00D872C2"/>
    <w:rsid w:val="00D87AF0"/>
    <w:rsid w:val="00D964F5"/>
    <w:rsid w:val="00DA3348"/>
    <w:rsid w:val="00DA47B2"/>
    <w:rsid w:val="00DA488F"/>
    <w:rsid w:val="00DA5AA7"/>
    <w:rsid w:val="00DA6A35"/>
    <w:rsid w:val="00DB4223"/>
    <w:rsid w:val="00DB4B2E"/>
    <w:rsid w:val="00DB50D8"/>
    <w:rsid w:val="00DB531D"/>
    <w:rsid w:val="00DB662C"/>
    <w:rsid w:val="00DC2060"/>
    <w:rsid w:val="00DC24AF"/>
    <w:rsid w:val="00DC79A9"/>
    <w:rsid w:val="00DD033A"/>
    <w:rsid w:val="00DD0AFC"/>
    <w:rsid w:val="00DD238C"/>
    <w:rsid w:val="00DD3513"/>
    <w:rsid w:val="00DD6A4D"/>
    <w:rsid w:val="00DE19F0"/>
    <w:rsid w:val="00DE2053"/>
    <w:rsid w:val="00DE3113"/>
    <w:rsid w:val="00DE407C"/>
    <w:rsid w:val="00DE747A"/>
    <w:rsid w:val="00DF2535"/>
    <w:rsid w:val="00DF512A"/>
    <w:rsid w:val="00E036E4"/>
    <w:rsid w:val="00E0482F"/>
    <w:rsid w:val="00E07FF6"/>
    <w:rsid w:val="00E1008D"/>
    <w:rsid w:val="00E126B2"/>
    <w:rsid w:val="00E132FD"/>
    <w:rsid w:val="00E14AB8"/>
    <w:rsid w:val="00E17874"/>
    <w:rsid w:val="00E21E8B"/>
    <w:rsid w:val="00E23C2D"/>
    <w:rsid w:val="00E24308"/>
    <w:rsid w:val="00E30DDF"/>
    <w:rsid w:val="00E31631"/>
    <w:rsid w:val="00E31C4D"/>
    <w:rsid w:val="00E3284B"/>
    <w:rsid w:val="00E362EA"/>
    <w:rsid w:val="00E37928"/>
    <w:rsid w:val="00E44157"/>
    <w:rsid w:val="00E45C93"/>
    <w:rsid w:val="00E45E48"/>
    <w:rsid w:val="00E507C6"/>
    <w:rsid w:val="00E516B5"/>
    <w:rsid w:val="00E53F75"/>
    <w:rsid w:val="00E63112"/>
    <w:rsid w:val="00E64CED"/>
    <w:rsid w:val="00E6652B"/>
    <w:rsid w:val="00E66D28"/>
    <w:rsid w:val="00E66F50"/>
    <w:rsid w:val="00E67490"/>
    <w:rsid w:val="00E70871"/>
    <w:rsid w:val="00E70E7F"/>
    <w:rsid w:val="00E7280E"/>
    <w:rsid w:val="00E7332E"/>
    <w:rsid w:val="00E80BBA"/>
    <w:rsid w:val="00E8211D"/>
    <w:rsid w:val="00E83369"/>
    <w:rsid w:val="00E83FDB"/>
    <w:rsid w:val="00E8588E"/>
    <w:rsid w:val="00E93793"/>
    <w:rsid w:val="00E93B12"/>
    <w:rsid w:val="00E95A62"/>
    <w:rsid w:val="00E97634"/>
    <w:rsid w:val="00E978E6"/>
    <w:rsid w:val="00EA3529"/>
    <w:rsid w:val="00EA5A4D"/>
    <w:rsid w:val="00EB467A"/>
    <w:rsid w:val="00EC317D"/>
    <w:rsid w:val="00EC4709"/>
    <w:rsid w:val="00EC6634"/>
    <w:rsid w:val="00ED0590"/>
    <w:rsid w:val="00ED3D78"/>
    <w:rsid w:val="00ED5EFC"/>
    <w:rsid w:val="00ED6189"/>
    <w:rsid w:val="00EE1492"/>
    <w:rsid w:val="00EE1BD8"/>
    <w:rsid w:val="00EE2CD3"/>
    <w:rsid w:val="00EE74B5"/>
    <w:rsid w:val="00EF0423"/>
    <w:rsid w:val="00EF6EB5"/>
    <w:rsid w:val="00F00414"/>
    <w:rsid w:val="00F00ED1"/>
    <w:rsid w:val="00F04A3B"/>
    <w:rsid w:val="00F054EB"/>
    <w:rsid w:val="00F07223"/>
    <w:rsid w:val="00F07B93"/>
    <w:rsid w:val="00F1093A"/>
    <w:rsid w:val="00F11036"/>
    <w:rsid w:val="00F141AF"/>
    <w:rsid w:val="00F26047"/>
    <w:rsid w:val="00F3078C"/>
    <w:rsid w:val="00F34AA5"/>
    <w:rsid w:val="00F363E3"/>
    <w:rsid w:val="00F40165"/>
    <w:rsid w:val="00F4089F"/>
    <w:rsid w:val="00F4129E"/>
    <w:rsid w:val="00F416D5"/>
    <w:rsid w:val="00F41E18"/>
    <w:rsid w:val="00F43B37"/>
    <w:rsid w:val="00F43D4F"/>
    <w:rsid w:val="00F45C44"/>
    <w:rsid w:val="00F54FF2"/>
    <w:rsid w:val="00F57C9F"/>
    <w:rsid w:val="00F6160F"/>
    <w:rsid w:val="00F6254E"/>
    <w:rsid w:val="00F62772"/>
    <w:rsid w:val="00F64558"/>
    <w:rsid w:val="00F6481C"/>
    <w:rsid w:val="00F6696F"/>
    <w:rsid w:val="00F70D16"/>
    <w:rsid w:val="00F73970"/>
    <w:rsid w:val="00F8154C"/>
    <w:rsid w:val="00F82F65"/>
    <w:rsid w:val="00F84855"/>
    <w:rsid w:val="00F84D82"/>
    <w:rsid w:val="00F8588D"/>
    <w:rsid w:val="00F85D9E"/>
    <w:rsid w:val="00F87480"/>
    <w:rsid w:val="00F90B43"/>
    <w:rsid w:val="00F91CE1"/>
    <w:rsid w:val="00F91F1C"/>
    <w:rsid w:val="00F93472"/>
    <w:rsid w:val="00F935E3"/>
    <w:rsid w:val="00F95AE9"/>
    <w:rsid w:val="00F96435"/>
    <w:rsid w:val="00F96960"/>
    <w:rsid w:val="00F97C51"/>
    <w:rsid w:val="00FA2D4C"/>
    <w:rsid w:val="00FA5AE0"/>
    <w:rsid w:val="00FA6E97"/>
    <w:rsid w:val="00FA7C6E"/>
    <w:rsid w:val="00FB0322"/>
    <w:rsid w:val="00FB05E2"/>
    <w:rsid w:val="00FB09AC"/>
    <w:rsid w:val="00FB406E"/>
    <w:rsid w:val="00FB5268"/>
    <w:rsid w:val="00FB6D9F"/>
    <w:rsid w:val="00FC0C91"/>
    <w:rsid w:val="00FC0DF8"/>
    <w:rsid w:val="00FC2215"/>
    <w:rsid w:val="00FC3E92"/>
    <w:rsid w:val="00FC4F4E"/>
    <w:rsid w:val="00FC6D3A"/>
    <w:rsid w:val="00FD1D24"/>
    <w:rsid w:val="00FE4C3D"/>
    <w:rsid w:val="00FE5AB9"/>
    <w:rsid w:val="00FF11EA"/>
    <w:rsid w:val="00FF1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EA1FE59-5948-40AB-888D-8ECC25C2D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74F"/>
  </w:style>
  <w:style w:type="paragraph" w:styleId="1">
    <w:name w:val="heading 1"/>
    <w:basedOn w:val="a"/>
    <w:link w:val="10"/>
    <w:uiPriority w:val="9"/>
    <w:qFormat/>
    <w:rsid w:val="005E31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4055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3D40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4055"/>
  </w:style>
  <w:style w:type="table" w:styleId="a7">
    <w:name w:val="Table Grid"/>
    <w:basedOn w:val="a1"/>
    <w:uiPriority w:val="59"/>
    <w:rsid w:val="00833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55E78"/>
    <w:pPr>
      <w:ind w:left="720"/>
      <w:contextualSpacing/>
    </w:pPr>
  </w:style>
  <w:style w:type="paragraph" w:styleId="a9">
    <w:name w:val="Document Map"/>
    <w:basedOn w:val="a"/>
    <w:link w:val="aa"/>
    <w:uiPriority w:val="99"/>
    <w:semiHidden/>
    <w:unhideWhenUsed/>
    <w:rsid w:val="00E73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7332E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44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42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E31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5374D7"/>
    <w:rPr>
      <w:b/>
      <w:bCs/>
    </w:rPr>
  </w:style>
  <w:style w:type="paragraph" w:styleId="ae">
    <w:name w:val="Title"/>
    <w:basedOn w:val="a"/>
    <w:next w:val="a"/>
    <w:link w:val="af"/>
    <w:uiPriority w:val="10"/>
    <w:qFormat/>
    <w:rsid w:val="00DA47B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Заголовок Знак"/>
    <w:basedOn w:val="a0"/>
    <w:link w:val="ae"/>
    <w:uiPriority w:val="10"/>
    <w:rsid w:val="00DA47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Subtitle"/>
    <w:basedOn w:val="a"/>
    <w:next w:val="a"/>
    <w:link w:val="af1"/>
    <w:uiPriority w:val="11"/>
    <w:qFormat/>
    <w:rsid w:val="00DA47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DA47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Intense Emphasis"/>
    <w:basedOn w:val="a0"/>
    <w:uiPriority w:val="21"/>
    <w:qFormat/>
    <w:rsid w:val="000975A2"/>
    <w:rPr>
      <w:b/>
      <w:bCs/>
      <w:i/>
      <w:iCs/>
      <w:color w:val="4F81BD" w:themeColor="accent1"/>
    </w:rPr>
  </w:style>
  <w:style w:type="character" w:styleId="af3">
    <w:name w:val="Hyperlink"/>
    <w:basedOn w:val="a0"/>
    <w:uiPriority w:val="99"/>
    <w:unhideWhenUsed/>
    <w:rsid w:val="00281894"/>
    <w:rPr>
      <w:color w:val="0000FF" w:themeColor="hyperlink"/>
      <w:u w:val="single"/>
    </w:rPr>
  </w:style>
  <w:style w:type="paragraph" w:styleId="af4">
    <w:name w:val="Normal (Web)"/>
    <w:basedOn w:val="a"/>
    <w:uiPriority w:val="99"/>
    <w:unhideWhenUsed/>
    <w:rsid w:val="00264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BC33E6"/>
  </w:style>
  <w:style w:type="numbering" w:customStyle="1" w:styleId="11">
    <w:name w:val="Нет списка1"/>
    <w:next w:val="a2"/>
    <w:uiPriority w:val="99"/>
    <w:semiHidden/>
    <w:unhideWhenUsed/>
    <w:rsid w:val="00132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85528">
                  <w:marLeft w:val="0"/>
                  <w:marRight w:val="60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00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26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194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15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38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581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881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568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7898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862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013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650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787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5353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09987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0680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4794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93398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584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799314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23931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38901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779737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46020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76825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95985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018200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43908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971140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8105869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32819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004855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8904431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6054126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03901606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<w:div w:id="175658726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mku_upodhb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B0FA9-67C8-4994-817F-9FA9C1D46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Валерьевна Очиткова</cp:lastModifiedBy>
  <cp:revision>72</cp:revision>
  <cp:lastPrinted>2026-06-16T09:54:00Z</cp:lastPrinted>
  <dcterms:created xsi:type="dcterms:W3CDTF">2023-03-22T08:13:00Z</dcterms:created>
  <dcterms:modified xsi:type="dcterms:W3CDTF">2026-08-06T05:02:00Z</dcterms:modified>
</cp:coreProperties>
</file>